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74BF5" w14:textId="77777777" w:rsidR="006A3EFA" w:rsidRDefault="006A3EFA" w:rsidP="00EF0ACF">
      <w:pPr>
        <w:pStyle w:val="NoSpacing"/>
      </w:pPr>
    </w:p>
    <w:p w14:paraId="58D4A83D" w14:textId="3DCEA82E" w:rsidR="00603803" w:rsidRDefault="00603803" w:rsidP="00EF0ACF">
      <w:pPr>
        <w:pStyle w:val="NoSpacing"/>
        <w:rPr>
          <w:b/>
          <w:bCs/>
          <w:sz w:val="28"/>
          <w:szCs w:val="28"/>
        </w:rPr>
      </w:pPr>
      <w:r w:rsidRPr="00EF0ACF">
        <w:rPr>
          <w:b/>
          <w:bCs/>
          <w:sz w:val="28"/>
          <w:szCs w:val="28"/>
        </w:rPr>
        <w:t xml:space="preserve">March </w:t>
      </w:r>
      <w:r w:rsidR="00EF0ACF">
        <w:rPr>
          <w:b/>
          <w:bCs/>
          <w:sz w:val="28"/>
          <w:szCs w:val="28"/>
        </w:rPr>
        <w:t>0</w:t>
      </w:r>
      <w:r w:rsidRPr="00EF0ACF">
        <w:rPr>
          <w:b/>
          <w:bCs/>
          <w:sz w:val="28"/>
          <w:szCs w:val="28"/>
        </w:rPr>
        <w:t>5, 2023 – Disability Awareness Sunday</w:t>
      </w:r>
    </w:p>
    <w:p w14:paraId="284FC705" w14:textId="77777777" w:rsidR="00EF0ACF" w:rsidRPr="00EF0ACF" w:rsidRDefault="00EF0ACF" w:rsidP="00EF0ACF">
      <w:pPr>
        <w:pStyle w:val="NoSpacing"/>
        <w:rPr>
          <w:b/>
          <w:bCs/>
          <w:sz w:val="28"/>
          <w:szCs w:val="28"/>
        </w:rPr>
      </w:pPr>
    </w:p>
    <w:p w14:paraId="23EF12EE" w14:textId="77777777" w:rsidR="00603803" w:rsidRPr="00603803" w:rsidRDefault="00603803" w:rsidP="00EF0ACF">
      <w:pPr>
        <w:pStyle w:val="NoSpacing"/>
      </w:pPr>
      <w:r w:rsidRPr="00603803">
        <w:rPr>
          <w:b/>
          <w:bCs/>
        </w:rPr>
        <w:t>A Moment for Mission</w:t>
      </w:r>
    </w:p>
    <w:p w14:paraId="25B5F547" w14:textId="77777777" w:rsidR="00603803" w:rsidRDefault="00603803" w:rsidP="00EF0ACF">
      <w:pPr>
        <w:pStyle w:val="NoSpacing"/>
        <w:jc w:val="center"/>
        <w:rPr>
          <w:i/>
          <w:iCs/>
        </w:rPr>
      </w:pPr>
      <w:r w:rsidRPr="00603803">
        <w:rPr>
          <w:i/>
          <w:iCs/>
        </w:rPr>
        <w:t>“I praise you, for I am fearfully and wonderfully made. Wonderful are your works; that I know very well.” — Psalm 139:14, NRSV</w:t>
      </w:r>
    </w:p>
    <w:p w14:paraId="75C2FC16" w14:textId="77777777" w:rsidR="00EF0ACF" w:rsidRPr="00603803" w:rsidRDefault="00EF0ACF" w:rsidP="00EF0ACF">
      <w:pPr>
        <w:pStyle w:val="NoSpacing"/>
      </w:pPr>
    </w:p>
    <w:p w14:paraId="508F5CD7" w14:textId="77777777" w:rsidR="00603803" w:rsidRDefault="00603803" w:rsidP="00EF0ACF">
      <w:pPr>
        <w:pStyle w:val="NoSpacing"/>
      </w:pPr>
      <w:r w:rsidRPr="00603803">
        <w:t>David’s individual hymn of thanksgiving is one most Christ followers know by heart. It speaks to the depth of relationship shared between humanity and God. The Hebrew roots for “fearfully” and “wonderfully” speak of humans in terms of great awe and remarkability. We were made to be different, unique and full of love.</w:t>
      </w:r>
    </w:p>
    <w:p w14:paraId="45C2B212" w14:textId="77777777" w:rsidR="00EF0ACF" w:rsidRPr="00603803" w:rsidRDefault="00EF0ACF" w:rsidP="00EF0ACF">
      <w:pPr>
        <w:pStyle w:val="NoSpacing"/>
      </w:pPr>
    </w:p>
    <w:p w14:paraId="26E978DA" w14:textId="77777777" w:rsidR="00603803" w:rsidRDefault="00603803" w:rsidP="00EF0ACF">
      <w:pPr>
        <w:pStyle w:val="NoSpacing"/>
      </w:pPr>
      <w:r w:rsidRPr="00603803">
        <w:t xml:space="preserve">God created us and saw that we were very good. God knows every hair on our heads. Just as we are one in Christ our Savior, we remember the words of Paul in 1 Corinthians 12:14, 18, NIV: “Even so the body is not made up of one part but of many. … But in </w:t>
      </w:r>
      <w:proofErr w:type="gramStart"/>
      <w:r w:rsidRPr="00603803">
        <w:t>fact</w:t>
      </w:r>
      <w:proofErr w:type="gramEnd"/>
      <w:r w:rsidRPr="00603803">
        <w:t xml:space="preserve"> God has placed the parts in the body, every one of them, just as he wanted them to be.”</w:t>
      </w:r>
    </w:p>
    <w:p w14:paraId="10E7CC5E" w14:textId="77777777" w:rsidR="00EF0ACF" w:rsidRPr="00603803" w:rsidRDefault="00EF0ACF" w:rsidP="00EF0ACF">
      <w:pPr>
        <w:pStyle w:val="NoSpacing"/>
      </w:pPr>
    </w:p>
    <w:p w14:paraId="65CE0761" w14:textId="77777777" w:rsidR="00603803" w:rsidRDefault="00603803" w:rsidP="00EF0ACF">
      <w:pPr>
        <w:pStyle w:val="NoSpacing"/>
      </w:pPr>
      <w:r w:rsidRPr="00603803">
        <w:t>In our diversity, we bring special gifts to the table and show God’s grace to the church and to our communities. Each of us is called to bear witness of Jesus’ transformative love to </w:t>
      </w:r>
      <w:r w:rsidRPr="00603803">
        <w:rPr>
          <w:i/>
          <w:iCs/>
        </w:rPr>
        <w:t>all people</w:t>
      </w:r>
      <w:r w:rsidRPr="00603803">
        <w:t xml:space="preserve">. </w:t>
      </w:r>
      <w:proofErr w:type="gramStart"/>
      <w:r w:rsidRPr="00603803">
        <w:t>Yet,</w:t>
      </w:r>
      <w:proofErr w:type="gramEnd"/>
      <w:r w:rsidRPr="00603803">
        <w:t xml:space="preserve"> sometimes we fail to create an inclusive, supportive and accepting place where all belong.</w:t>
      </w:r>
    </w:p>
    <w:p w14:paraId="0C95772B" w14:textId="77777777" w:rsidR="00EF0ACF" w:rsidRPr="00603803" w:rsidRDefault="00EF0ACF" w:rsidP="00EF0ACF">
      <w:pPr>
        <w:pStyle w:val="NoSpacing"/>
      </w:pPr>
    </w:p>
    <w:p w14:paraId="2BFDF951" w14:textId="77777777" w:rsidR="00603803" w:rsidRDefault="00603803" w:rsidP="00EF0ACF">
      <w:pPr>
        <w:pStyle w:val="NoSpacing"/>
      </w:pPr>
      <w:r w:rsidRPr="00603803">
        <w:t>Does your church have hearing loop systems and closed captioning to help hard-of-hearing and visually impaired guests’ worship? Are your church and worship spaces accessible to those who use wheelchairs, scooters and walkers? Do you have large-print hymnals and Bibles?</w:t>
      </w:r>
    </w:p>
    <w:p w14:paraId="4A28E2BB" w14:textId="77777777" w:rsidR="00EF0ACF" w:rsidRPr="00603803" w:rsidRDefault="00EF0ACF" w:rsidP="00EF0ACF">
      <w:pPr>
        <w:pStyle w:val="NoSpacing"/>
      </w:pPr>
    </w:p>
    <w:p w14:paraId="4952738A" w14:textId="77777777" w:rsidR="00603803" w:rsidRDefault="00603803" w:rsidP="00EF0ACF">
      <w:pPr>
        <w:pStyle w:val="NoSpacing"/>
      </w:pPr>
      <w:r w:rsidRPr="00603803">
        <w:t>These are important questions we need to ask ourselves as members of our churches and communities. God has called us to build a church where all can belong and participate fully regardless of ability. The church cannot be complete until all are welcome at the table. We celebrate Disability Awareness Sunday as a reminder that individuals with disabilities bring wonderful gifts and graces. It helps us to “</w:t>
      </w:r>
      <w:hyperlink r:id="rId4" w:history="1">
        <w:r w:rsidRPr="00603803">
          <w:rPr>
            <w:rStyle w:val="Hyperlink"/>
          </w:rPr>
          <w:t>change attitudes, priorities, and practices.</w:t>
        </w:r>
      </w:hyperlink>
      <w:r w:rsidRPr="00603803">
        <w:t>”</w:t>
      </w:r>
    </w:p>
    <w:p w14:paraId="109B17E8" w14:textId="77777777" w:rsidR="00EF0ACF" w:rsidRPr="00603803" w:rsidRDefault="00EF0ACF" w:rsidP="00EF0ACF">
      <w:pPr>
        <w:pStyle w:val="NoSpacing"/>
      </w:pPr>
    </w:p>
    <w:p w14:paraId="7B274A2C" w14:textId="77777777" w:rsidR="00603803" w:rsidRDefault="00603803" w:rsidP="00EF0ACF">
      <w:pPr>
        <w:pStyle w:val="NoSpacing"/>
      </w:pPr>
      <w:r w:rsidRPr="00603803">
        <w:t>As you participate in Disability Awareness Sunday this year, look around you for fresh ways to ensure that every beloved child of God feels welcomed, cherished and included on the journey with Jesus.</w:t>
      </w:r>
    </w:p>
    <w:p w14:paraId="3C13F428" w14:textId="77777777" w:rsidR="00EF0ACF" w:rsidRPr="00603803" w:rsidRDefault="00EF0ACF" w:rsidP="00EF0ACF">
      <w:pPr>
        <w:pStyle w:val="NoSpacing"/>
      </w:pPr>
    </w:p>
    <w:p w14:paraId="2D558068" w14:textId="77777777" w:rsidR="00603803" w:rsidRDefault="00603803" w:rsidP="00EF0ACF">
      <w:pPr>
        <w:pStyle w:val="NoSpacing"/>
      </w:pPr>
      <w:r w:rsidRPr="00603803">
        <w:rPr>
          <w:b/>
          <w:bCs/>
        </w:rPr>
        <w:t>Children’s Message</w:t>
      </w:r>
      <w:r w:rsidRPr="00603803">
        <w:br/>
        <w:t>Who knows someone who uses a wheelchair or a walker? Does anyone know someone who can’t see or hear well? (Let children answer.)</w:t>
      </w:r>
    </w:p>
    <w:p w14:paraId="2C59E226" w14:textId="77777777" w:rsidR="00EF0ACF" w:rsidRPr="00603803" w:rsidRDefault="00EF0ACF" w:rsidP="00EF0ACF">
      <w:pPr>
        <w:pStyle w:val="NoSpacing"/>
      </w:pPr>
    </w:p>
    <w:p w14:paraId="442BEA86" w14:textId="77777777" w:rsidR="00603803" w:rsidRDefault="00603803" w:rsidP="00EF0ACF">
      <w:pPr>
        <w:pStyle w:val="NoSpacing"/>
      </w:pPr>
      <w:r w:rsidRPr="00603803">
        <w:t xml:space="preserve">These disabilities make it hard to do some things that people without disabilities normally do. Still, they can do some things </w:t>
      </w:r>
      <w:proofErr w:type="gramStart"/>
      <w:r w:rsidRPr="00603803">
        <w:t>really well</w:t>
      </w:r>
      <w:proofErr w:type="gramEnd"/>
      <w:r w:rsidRPr="00603803">
        <w:t xml:space="preserve">, probably even better than we can! They might be </w:t>
      </w:r>
      <w:proofErr w:type="gramStart"/>
      <w:r w:rsidRPr="00603803">
        <w:t>a talented painter</w:t>
      </w:r>
      <w:proofErr w:type="gramEnd"/>
      <w:r w:rsidRPr="00603803">
        <w:t xml:space="preserve"> or </w:t>
      </w:r>
      <w:proofErr w:type="gramStart"/>
      <w:r w:rsidRPr="00603803">
        <w:t>musician</w:t>
      </w:r>
      <w:proofErr w:type="gramEnd"/>
      <w:r w:rsidRPr="00603803">
        <w:t>.</w:t>
      </w:r>
    </w:p>
    <w:p w14:paraId="793C12CC" w14:textId="77777777" w:rsidR="00EF0ACF" w:rsidRPr="00603803" w:rsidRDefault="00EF0ACF" w:rsidP="00EF0ACF">
      <w:pPr>
        <w:pStyle w:val="NoSpacing"/>
      </w:pPr>
    </w:p>
    <w:p w14:paraId="63D1013A" w14:textId="77777777" w:rsidR="00603803" w:rsidRDefault="00603803" w:rsidP="00EF0ACF">
      <w:pPr>
        <w:pStyle w:val="NoSpacing"/>
      </w:pPr>
      <w:r w:rsidRPr="00603803">
        <w:t xml:space="preserve">In the church, we believe that God made everyone to be exactly as they are and that each person brings special gifts that no one else can replace. That is true for you, me and everyone in the world, </w:t>
      </w:r>
      <w:proofErr w:type="gramStart"/>
      <w:r w:rsidRPr="00603803">
        <w:t>whether or not</w:t>
      </w:r>
      <w:proofErr w:type="gramEnd"/>
      <w:r w:rsidRPr="00603803">
        <w:t xml:space="preserve"> we have a disability. The Holy Spirit works in and through all of us to share love and hope with our friends, families and community!</w:t>
      </w:r>
    </w:p>
    <w:p w14:paraId="690A1B03" w14:textId="77777777" w:rsidR="00EF0ACF" w:rsidRPr="00603803" w:rsidRDefault="00EF0ACF" w:rsidP="00EF0ACF">
      <w:pPr>
        <w:pStyle w:val="NoSpacing"/>
      </w:pPr>
    </w:p>
    <w:p w14:paraId="6428F326" w14:textId="77777777" w:rsidR="00603803" w:rsidRDefault="00603803" w:rsidP="00EF0ACF">
      <w:pPr>
        <w:pStyle w:val="NoSpacing"/>
      </w:pPr>
      <w:r w:rsidRPr="00603803">
        <w:t>Today, as we celebrate Disability Awareness Sunday, we remember that individuals with disabilities make our church better and more beautiful. It wouldn’t be complete without them. We want to create a space where </w:t>
      </w:r>
      <w:r w:rsidRPr="00603803">
        <w:rPr>
          <w:i/>
          <w:iCs/>
        </w:rPr>
        <w:t>all people </w:t>
      </w:r>
      <w:r w:rsidRPr="00603803">
        <w:t xml:space="preserve">feel welcome and </w:t>
      </w:r>
      <w:proofErr w:type="gramStart"/>
      <w:r w:rsidRPr="00603803">
        <w:t>accepted, and</w:t>
      </w:r>
      <w:proofErr w:type="gramEnd"/>
      <w:r w:rsidRPr="00603803">
        <w:t xml:space="preserve"> can participate fully in worship. We don’t always do a great job with that when we don’t have special audio systems, closed captioning or large-print materials.</w:t>
      </w:r>
    </w:p>
    <w:p w14:paraId="7ECECCBD" w14:textId="77777777" w:rsidR="00EF0ACF" w:rsidRPr="00603803" w:rsidRDefault="00EF0ACF" w:rsidP="00EF0ACF">
      <w:pPr>
        <w:pStyle w:val="NoSpacing"/>
      </w:pPr>
    </w:p>
    <w:p w14:paraId="1204D3EC" w14:textId="77777777" w:rsidR="00603803" w:rsidRDefault="00603803" w:rsidP="00EF0ACF">
      <w:pPr>
        <w:pStyle w:val="NoSpacing"/>
      </w:pPr>
      <w:r w:rsidRPr="00603803">
        <w:t>Jesus reminds us to love our neighbor. Sometimes, that means going out of our way to make things more accessible. What are some ways our church could become more accessible and welcoming of people with disabilities? (Let children answer.) We can always be more loving and welcoming, and these ideas are just the start!</w:t>
      </w:r>
    </w:p>
    <w:p w14:paraId="0ADE56E7" w14:textId="77777777" w:rsidR="00EF0ACF" w:rsidRPr="00603803" w:rsidRDefault="00EF0ACF" w:rsidP="00EF0ACF">
      <w:pPr>
        <w:pStyle w:val="NoSpacing"/>
      </w:pPr>
    </w:p>
    <w:p w14:paraId="5E42B36A" w14:textId="77777777" w:rsidR="00603803" w:rsidRDefault="00603803" w:rsidP="00EF0ACF">
      <w:pPr>
        <w:pStyle w:val="NoSpacing"/>
      </w:pPr>
      <w:r w:rsidRPr="00603803">
        <w:t>Prayer: God, you love each of us, no matter who we are or what we can do. Encourage us to share love with others this week and welcome those who don’t always feel included. We love you, God! Amen.</w:t>
      </w:r>
    </w:p>
    <w:p w14:paraId="59BB035A" w14:textId="77777777" w:rsidR="00EF0ACF" w:rsidRPr="00603803" w:rsidRDefault="00EF0ACF" w:rsidP="00EF0ACF">
      <w:pPr>
        <w:pStyle w:val="NoSpacing"/>
      </w:pPr>
    </w:p>
    <w:p w14:paraId="3FE9C991" w14:textId="77777777" w:rsidR="00603803" w:rsidRDefault="00603803" w:rsidP="00EF0ACF">
      <w:pPr>
        <w:pStyle w:val="NoSpacing"/>
      </w:pPr>
      <w:r w:rsidRPr="00603803">
        <w:rPr>
          <w:b/>
          <w:bCs/>
        </w:rPr>
        <w:lastRenderedPageBreak/>
        <w:t>Offertory Prayer</w:t>
      </w:r>
      <w:r w:rsidRPr="00603803">
        <w:br/>
        <w:t xml:space="preserve">Creator, you have given each of us unique gifts and qualities and made us one in Jesus Christ. Bless these gifts, that we might be empowered to see our neighbors in a new light, change our attitudes and practices, and strive to create a space where </w:t>
      </w:r>
      <w:proofErr w:type="gramStart"/>
      <w:r w:rsidRPr="00603803">
        <w:t>all of</w:t>
      </w:r>
      <w:proofErr w:type="gramEnd"/>
      <w:r w:rsidRPr="00603803">
        <w:t xml:space="preserve"> your beloved children find welcome, acceptance and belonging. Amen.</w:t>
      </w:r>
    </w:p>
    <w:p w14:paraId="224BA6DC" w14:textId="77777777" w:rsidR="00EF0ACF" w:rsidRPr="00603803" w:rsidRDefault="00EF0ACF" w:rsidP="00EF0ACF">
      <w:pPr>
        <w:pStyle w:val="NoSpacing"/>
      </w:pPr>
    </w:p>
    <w:p w14:paraId="06E69446" w14:textId="77777777" w:rsidR="00603803" w:rsidRDefault="00603803" w:rsidP="00EF0ACF">
      <w:pPr>
        <w:pStyle w:val="NoSpacing"/>
      </w:pPr>
      <w:r w:rsidRPr="00603803">
        <w:rPr>
          <w:b/>
          <w:bCs/>
        </w:rPr>
        <w:t>From Discipleship Ministries</w:t>
      </w:r>
      <w:r w:rsidRPr="00603803">
        <w:br/>
        <w:t xml:space="preserve">God of unwavering love, you have held nothing back in your love for us, not even your Son. How we marvel at that kind of love, and </w:t>
      </w:r>
      <w:proofErr w:type="gramStart"/>
      <w:r w:rsidRPr="00603803">
        <w:t>how we</w:t>
      </w:r>
      <w:proofErr w:type="gramEnd"/>
      <w:r w:rsidRPr="00603803">
        <w:t xml:space="preserve"> long to reflect a portion of that devotion back to you. As we dedicate our offerings to you, </w:t>
      </w:r>
      <w:proofErr w:type="gramStart"/>
      <w:r w:rsidRPr="00603803">
        <w:t>lead us</w:t>
      </w:r>
      <w:proofErr w:type="gramEnd"/>
      <w:r w:rsidRPr="00603803">
        <w:t xml:space="preserve"> away from our tendency to hold back and worry that there will not be enough. Help us to live </w:t>
      </w:r>
      <w:proofErr w:type="gramStart"/>
      <w:r w:rsidRPr="00603803">
        <w:t>as</w:t>
      </w:r>
      <w:proofErr w:type="gramEnd"/>
      <w:r w:rsidRPr="00603803">
        <w:t xml:space="preserve"> the people of love and abundance you have called us to be. In Christ we pray. Amen.</w:t>
      </w:r>
    </w:p>
    <w:p w14:paraId="6791DB7A" w14:textId="77777777" w:rsidR="00EF0ACF" w:rsidRPr="00603803" w:rsidRDefault="00EF0ACF" w:rsidP="00EF0ACF">
      <w:pPr>
        <w:pStyle w:val="NoSpacing"/>
      </w:pPr>
    </w:p>
    <w:p w14:paraId="56D2F7AD" w14:textId="77777777" w:rsidR="00603803" w:rsidRDefault="00603803" w:rsidP="00EF0ACF">
      <w:pPr>
        <w:pStyle w:val="NoSpacing"/>
      </w:pPr>
      <w:r w:rsidRPr="00603803">
        <w:rPr>
          <w:b/>
          <w:bCs/>
        </w:rPr>
        <w:t>Newsletter Nugget</w:t>
      </w:r>
      <w:r w:rsidRPr="00603803">
        <w:br/>
        <w:t>This week, we will celebrate Disability Awareness Sunday. As United Methodists, “we are called to be faithful to the example of Jesus’ ministry to [and with] all persons” (Book of Discipline, ¶140). We are committed to creating spaces that are fully inclusive, open, welcoming and accepting of people from every position in society, every racial background and every kind of ability.</w:t>
      </w:r>
    </w:p>
    <w:p w14:paraId="7D065C82" w14:textId="77777777" w:rsidR="00EF0ACF" w:rsidRPr="00603803" w:rsidRDefault="00EF0ACF" w:rsidP="00EF0ACF">
      <w:pPr>
        <w:pStyle w:val="NoSpacing"/>
      </w:pPr>
    </w:p>
    <w:p w14:paraId="7674952A" w14:textId="77777777" w:rsidR="00603803" w:rsidRDefault="00603803" w:rsidP="00EF0ACF">
      <w:pPr>
        <w:pStyle w:val="NoSpacing"/>
      </w:pPr>
      <w:r w:rsidRPr="00603803">
        <w:t xml:space="preserve">According to the CDC, approximately 26% of adults in the United States have some kind of disability. These vary in type </w:t>
      </w:r>
      <w:proofErr w:type="gramStart"/>
      <w:r w:rsidRPr="00603803">
        <w:t>from mobility and cognitive issues,</w:t>
      </w:r>
      <w:proofErr w:type="gramEnd"/>
      <w:r w:rsidRPr="00603803">
        <w:t xml:space="preserve"> to difficulty with hearing, seeing and providing self-care. You likely know someone who struggles to walk, is hard of hearing or has been diagnosed with dementia.</w:t>
      </w:r>
    </w:p>
    <w:p w14:paraId="457B56B6" w14:textId="77777777" w:rsidR="00EF0ACF" w:rsidRPr="00603803" w:rsidRDefault="00EF0ACF" w:rsidP="00EF0ACF">
      <w:pPr>
        <w:pStyle w:val="NoSpacing"/>
      </w:pPr>
    </w:p>
    <w:p w14:paraId="718B6CFB" w14:textId="77777777" w:rsidR="00603803" w:rsidRDefault="00603803" w:rsidP="00EF0ACF">
      <w:pPr>
        <w:pStyle w:val="NoSpacing"/>
      </w:pPr>
      <w:r w:rsidRPr="00603803">
        <w:t xml:space="preserve">Our church recognizes </w:t>
      </w:r>
      <w:proofErr w:type="gramStart"/>
      <w:r w:rsidRPr="00603803">
        <w:t>each individual’s</w:t>
      </w:r>
      <w:proofErr w:type="gramEnd"/>
      <w:r w:rsidRPr="00603803">
        <w:t xml:space="preserve"> sacred worth as a creation of God. Through our baptism in Christ Jesus, we are incorporated into </w:t>
      </w:r>
      <w:r w:rsidRPr="00603803">
        <w:rPr>
          <w:i/>
          <w:iCs/>
        </w:rPr>
        <w:t>one</w:t>
      </w:r>
      <w:r w:rsidRPr="00603803">
        <w:t xml:space="preserve"> body. We are called to </w:t>
      </w:r>
      <w:proofErr w:type="gramStart"/>
      <w:r w:rsidRPr="00603803">
        <w:t>minister</w:t>
      </w:r>
      <w:proofErr w:type="gramEnd"/>
      <w:r w:rsidRPr="00603803">
        <w:t xml:space="preserve"> to and with all, no matter their ability. Everyone brings unique, Spirit-given gifts to the table, and it wouldn’t be full without them.</w:t>
      </w:r>
    </w:p>
    <w:p w14:paraId="343D4B78" w14:textId="77777777" w:rsidR="00EF0ACF" w:rsidRPr="00603803" w:rsidRDefault="00EF0ACF" w:rsidP="00EF0ACF">
      <w:pPr>
        <w:pStyle w:val="NoSpacing"/>
      </w:pPr>
    </w:p>
    <w:p w14:paraId="0CE0DBC9" w14:textId="77777777" w:rsidR="00603803" w:rsidRPr="00603803" w:rsidRDefault="00603803" w:rsidP="00EF0ACF">
      <w:pPr>
        <w:pStyle w:val="NoSpacing"/>
      </w:pPr>
      <w:r w:rsidRPr="00603803">
        <w:t>Our call on Disability Awareness Sunday – and every other day – is to continue building inclusive spaces and opportunities for all to participate fully in worship and in the life of the church. May it be so!</w:t>
      </w:r>
    </w:p>
    <w:p w14:paraId="0FAB3D72" w14:textId="77777777" w:rsidR="00603803" w:rsidRDefault="00603803" w:rsidP="00EF0ACF">
      <w:pPr>
        <w:pStyle w:val="NoSpacing"/>
      </w:pPr>
    </w:p>
    <w:p w14:paraId="4176831E" w14:textId="77777777" w:rsidR="00EF0ACF" w:rsidRDefault="00EF0ACF" w:rsidP="00EF0ACF">
      <w:pPr>
        <w:pStyle w:val="NoSpacing"/>
      </w:pPr>
    </w:p>
    <w:p w14:paraId="26976855" w14:textId="77777777" w:rsidR="00EF0ACF" w:rsidRDefault="00EF0ACF" w:rsidP="00EF0ACF">
      <w:pPr>
        <w:pStyle w:val="NoSpacing"/>
      </w:pPr>
    </w:p>
    <w:p w14:paraId="69AEA98D" w14:textId="77777777" w:rsidR="00EF0ACF" w:rsidRDefault="00EF0ACF" w:rsidP="00EF0ACF">
      <w:pPr>
        <w:pStyle w:val="NoSpacing"/>
      </w:pPr>
    </w:p>
    <w:p w14:paraId="12751A39" w14:textId="77777777" w:rsidR="00603803" w:rsidRDefault="00603803" w:rsidP="00EF0ACF">
      <w:pPr>
        <w:pStyle w:val="NoSpacing"/>
      </w:pPr>
    </w:p>
    <w:p w14:paraId="76C7A72C" w14:textId="77777777" w:rsidR="00603803" w:rsidRDefault="00603803" w:rsidP="00EF0ACF">
      <w:pPr>
        <w:pStyle w:val="NoSpacing"/>
      </w:pPr>
    </w:p>
    <w:p w14:paraId="4D0404AD" w14:textId="77777777" w:rsidR="00603803" w:rsidRDefault="00603803" w:rsidP="00EF0ACF">
      <w:pPr>
        <w:pStyle w:val="NoSpacing"/>
        <w:rPr>
          <w:b/>
          <w:bCs/>
          <w:sz w:val="28"/>
          <w:szCs w:val="28"/>
        </w:rPr>
      </w:pPr>
      <w:r w:rsidRPr="00EF0ACF">
        <w:rPr>
          <w:b/>
          <w:bCs/>
          <w:sz w:val="28"/>
          <w:szCs w:val="28"/>
        </w:rPr>
        <w:t>March 12, 2023 – UMCOR Sunday (Next Week)</w:t>
      </w:r>
    </w:p>
    <w:p w14:paraId="629DC25B" w14:textId="77777777" w:rsidR="00EF0ACF" w:rsidRPr="00EF0ACF" w:rsidRDefault="00EF0ACF" w:rsidP="00EF0ACF">
      <w:pPr>
        <w:pStyle w:val="NoSpacing"/>
        <w:rPr>
          <w:b/>
          <w:bCs/>
          <w:sz w:val="28"/>
          <w:szCs w:val="28"/>
        </w:rPr>
      </w:pPr>
    </w:p>
    <w:p w14:paraId="5C70D3D0" w14:textId="77777777" w:rsidR="00603803" w:rsidRPr="00EF0ACF" w:rsidRDefault="00603803" w:rsidP="00EF0ACF">
      <w:pPr>
        <w:pStyle w:val="NoSpacing"/>
        <w:rPr>
          <w:sz w:val="28"/>
          <w:szCs w:val="28"/>
        </w:rPr>
      </w:pPr>
      <w:r w:rsidRPr="00EF0ACF">
        <w:rPr>
          <w:b/>
          <w:bCs/>
          <w:sz w:val="28"/>
          <w:szCs w:val="28"/>
        </w:rPr>
        <w:t>A Moment for Mission</w:t>
      </w:r>
    </w:p>
    <w:p w14:paraId="6F7AAD86" w14:textId="77777777" w:rsidR="00603803" w:rsidRDefault="00603803" w:rsidP="00EF0ACF">
      <w:pPr>
        <w:pStyle w:val="NoSpacing"/>
        <w:jc w:val="center"/>
        <w:rPr>
          <w:i/>
          <w:iCs/>
        </w:rPr>
      </w:pPr>
      <w:r w:rsidRPr="00603803">
        <w:rPr>
          <w:i/>
          <w:iCs/>
        </w:rPr>
        <w:t>“Be joyful in hope, patient in affliction, faithful in prayer. Share with the Lord’s people who are in need. Practice hospitality.” – Romans 12:12-13, NIV</w:t>
      </w:r>
    </w:p>
    <w:p w14:paraId="096FA326" w14:textId="77777777" w:rsidR="00EF0ACF" w:rsidRPr="00603803" w:rsidRDefault="00EF0ACF" w:rsidP="00EF0ACF">
      <w:pPr>
        <w:pStyle w:val="NoSpacing"/>
      </w:pPr>
    </w:p>
    <w:p w14:paraId="505FDB26" w14:textId="77777777" w:rsidR="00603803" w:rsidRDefault="00603803" w:rsidP="00EF0ACF">
      <w:pPr>
        <w:pStyle w:val="NoSpacing"/>
      </w:pPr>
      <w:r w:rsidRPr="00603803">
        <w:t>Next week, The United Methodist Church will celebrate the critical work of the United Methodist Committee on Relief on UMCOR Sunday. It is an opportunity to share hope and respond with grace that makes a difference in the lives of others.</w:t>
      </w:r>
    </w:p>
    <w:p w14:paraId="1CDC26AB" w14:textId="77777777" w:rsidR="00EF0ACF" w:rsidRPr="00603803" w:rsidRDefault="00EF0ACF" w:rsidP="00EF0ACF">
      <w:pPr>
        <w:pStyle w:val="NoSpacing"/>
      </w:pPr>
    </w:p>
    <w:p w14:paraId="0867292F" w14:textId="77777777" w:rsidR="00603803" w:rsidRDefault="00603803" w:rsidP="00EF0ACF">
      <w:pPr>
        <w:pStyle w:val="NoSpacing"/>
      </w:pPr>
      <w:r w:rsidRPr="00603803">
        <w:t xml:space="preserve">As tornadoes, earthquakes, wildfires, floods, hurricanes and other natural disasters occur across the United States, UMCOR is always ready to respond. Contact is immediately established with individual conference disaster-response teams </w:t>
      </w:r>
      <w:proofErr w:type="gramStart"/>
      <w:r w:rsidRPr="00603803">
        <w:t>in order to</w:t>
      </w:r>
      <w:proofErr w:type="gramEnd"/>
      <w:r w:rsidRPr="00603803">
        <w:t xml:space="preserve"> provide financial assistance with emergency grants and funds when requested. As Hurricane Ian swept across Cuba and made landfall in Florida in late September, the category 4 storm devastated whole communities with heavy rain, wind and flooding. UMCOR responded quickly with thousands of cleaning kits and initial emergency funding to help the Florida Annual Conference address the most pressing needs.</w:t>
      </w:r>
    </w:p>
    <w:p w14:paraId="33695AD5" w14:textId="77777777" w:rsidR="00EF0ACF" w:rsidRPr="00603803" w:rsidRDefault="00EF0ACF" w:rsidP="00EF0ACF">
      <w:pPr>
        <w:pStyle w:val="NoSpacing"/>
      </w:pPr>
    </w:p>
    <w:p w14:paraId="78A3A485" w14:textId="77777777" w:rsidR="00603803" w:rsidRDefault="00603803" w:rsidP="00EF0ACF">
      <w:pPr>
        <w:pStyle w:val="NoSpacing"/>
      </w:pPr>
      <w:r w:rsidRPr="00603803">
        <w:t>UMCOR spearheaded a collaborative effort with nonprofit partners to teach and equip personnel in both North Carolina and Florida conferences to build and install transportable solar-powered generators. UMCOR staff continued to help with recruiting and organizing early-response teams as well.</w:t>
      </w:r>
    </w:p>
    <w:p w14:paraId="69A3DDD1" w14:textId="77777777" w:rsidR="00EF0ACF" w:rsidRPr="00603803" w:rsidRDefault="00EF0ACF" w:rsidP="00EF0ACF">
      <w:pPr>
        <w:pStyle w:val="NoSpacing"/>
      </w:pPr>
    </w:p>
    <w:p w14:paraId="38EB8837" w14:textId="77777777" w:rsidR="00603803" w:rsidRDefault="00603803" w:rsidP="00EF0ACF">
      <w:pPr>
        <w:pStyle w:val="NoSpacing"/>
      </w:pPr>
      <w:r w:rsidRPr="00603803">
        <w:lastRenderedPageBreak/>
        <w:t>Hurricane Ian was not the only natural disaster to occur in the U.S. throughout 2022. UMCOR responded to massive flooding across Kentucky, Mississippi and Georgia; tornadoes in the Midwest and Southeast; and wildfires in New Mexico.</w:t>
      </w:r>
    </w:p>
    <w:p w14:paraId="5B012B7D" w14:textId="77777777" w:rsidR="00EF0ACF" w:rsidRPr="00603803" w:rsidRDefault="00EF0ACF" w:rsidP="00EF0ACF">
      <w:pPr>
        <w:pStyle w:val="NoSpacing"/>
      </w:pPr>
    </w:p>
    <w:p w14:paraId="3ED5703C" w14:textId="77777777" w:rsidR="00603803" w:rsidRDefault="00603803" w:rsidP="00EF0ACF">
      <w:pPr>
        <w:pStyle w:val="NoSpacing"/>
      </w:pPr>
      <w:r w:rsidRPr="00603803">
        <w:t xml:space="preserve">Sometimes, we may feel as if the world is turning upside down, but we remember that God’s love is greater than anything we could </w:t>
      </w:r>
      <w:proofErr w:type="gramStart"/>
      <w:r w:rsidRPr="00603803">
        <w:t>face</w:t>
      </w:r>
      <w:proofErr w:type="gramEnd"/>
      <w:r w:rsidRPr="00603803">
        <w:t xml:space="preserve"> and we are called to share it. The gifts and energy we give enable us to be the hands and feet of Christ, bringing hope and love to a struggling world.</w:t>
      </w:r>
    </w:p>
    <w:p w14:paraId="0EDDE451" w14:textId="77777777" w:rsidR="00EF0ACF" w:rsidRPr="00603803" w:rsidRDefault="00EF0ACF" w:rsidP="00EF0ACF">
      <w:pPr>
        <w:pStyle w:val="NoSpacing"/>
      </w:pPr>
    </w:p>
    <w:p w14:paraId="1D3F87DD" w14:textId="77777777" w:rsidR="00603803" w:rsidRDefault="00603803" w:rsidP="00EF0ACF">
      <w:pPr>
        <w:pStyle w:val="NoSpacing"/>
      </w:pPr>
      <w:r w:rsidRPr="00603803">
        <w:t>Thank you for supporting UMCOR with your gifts on UMCOR Sunday! Together, our resources allow us to stand with those who suffer while remaining joyful with hope, patient in affliction and faithful in prayer. Thank you!</w:t>
      </w:r>
    </w:p>
    <w:p w14:paraId="3E00A085" w14:textId="77777777" w:rsidR="00EF0ACF" w:rsidRPr="00603803" w:rsidRDefault="00EF0ACF" w:rsidP="00EF0ACF">
      <w:pPr>
        <w:pStyle w:val="NoSpacing"/>
      </w:pPr>
    </w:p>
    <w:p w14:paraId="294BE980" w14:textId="77777777" w:rsidR="00603803" w:rsidRDefault="00603803" w:rsidP="00EF0ACF">
      <w:pPr>
        <w:pStyle w:val="NoSpacing"/>
        <w:rPr>
          <w:i/>
          <w:iCs/>
        </w:rPr>
      </w:pPr>
      <w:r w:rsidRPr="00603803">
        <w:rPr>
          <w:i/>
          <w:iCs/>
        </w:rPr>
        <w:t>-Adapted from “</w:t>
      </w:r>
      <w:hyperlink r:id="rId5" w:history="1">
        <w:r w:rsidRPr="00603803">
          <w:rPr>
            <w:rStyle w:val="Hyperlink"/>
            <w:i/>
            <w:iCs/>
          </w:rPr>
          <w:t>UMCOR helps local partners respond to Hurricane Ian</w:t>
        </w:r>
      </w:hyperlink>
      <w:r w:rsidRPr="00603803">
        <w:rPr>
          <w:i/>
          <w:iCs/>
        </w:rPr>
        <w:t>” by Dan Curran, General Board of Global Mission. Used by permission.</w:t>
      </w:r>
    </w:p>
    <w:p w14:paraId="5735249E" w14:textId="77777777" w:rsidR="00EF0ACF" w:rsidRPr="00603803" w:rsidRDefault="00EF0ACF" w:rsidP="00EF0ACF">
      <w:pPr>
        <w:pStyle w:val="NoSpacing"/>
      </w:pPr>
    </w:p>
    <w:p w14:paraId="6049A086" w14:textId="77777777" w:rsidR="00603803" w:rsidRDefault="00603803" w:rsidP="00EF0ACF">
      <w:pPr>
        <w:pStyle w:val="NoSpacing"/>
      </w:pPr>
      <w:r w:rsidRPr="00603803">
        <w:rPr>
          <w:b/>
          <w:bCs/>
        </w:rPr>
        <w:t>Children’s Message</w:t>
      </w:r>
      <w:r w:rsidRPr="00603803">
        <w:br/>
        <w:t>You probably have heard and seen news stories about hurricanes, tornadoes, floods, earthquakes and wildfires. What do you know about these kinds of events? How do they affect people? (Let children answer.)</w:t>
      </w:r>
    </w:p>
    <w:p w14:paraId="756CF0EA" w14:textId="77777777" w:rsidR="00EF0ACF" w:rsidRPr="00603803" w:rsidRDefault="00EF0ACF" w:rsidP="00EF0ACF">
      <w:pPr>
        <w:pStyle w:val="NoSpacing"/>
      </w:pPr>
    </w:p>
    <w:p w14:paraId="03A02A65" w14:textId="77777777" w:rsidR="00603803" w:rsidRDefault="00603803" w:rsidP="00EF0ACF">
      <w:pPr>
        <w:pStyle w:val="NoSpacing"/>
      </w:pPr>
      <w:r w:rsidRPr="00603803">
        <w:t>When disasters happen, they can cause lots of damage to buildings and even hurt or kill people. It’s very sad. Usually, it takes a long time to clean up and rebuild. That’s where we can help!</w:t>
      </w:r>
    </w:p>
    <w:p w14:paraId="4A992B18" w14:textId="77777777" w:rsidR="00EF0ACF" w:rsidRPr="00603803" w:rsidRDefault="00EF0ACF" w:rsidP="00EF0ACF">
      <w:pPr>
        <w:pStyle w:val="NoSpacing"/>
      </w:pPr>
    </w:p>
    <w:p w14:paraId="328725E1" w14:textId="77777777" w:rsidR="00603803" w:rsidRDefault="00603803" w:rsidP="00EF0ACF">
      <w:pPr>
        <w:pStyle w:val="NoSpacing"/>
      </w:pPr>
      <w:r w:rsidRPr="00603803">
        <w:t xml:space="preserve">Our Scripture tells us that we need to “share with the Lord’s people who are in need” and “practice hospitality.” What is hospitality? (Let children answer.) It means that we need to treat our neighbors and even strangers with kindness and </w:t>
      </w:r>
      <w:proofErr w:type="gramStart"/>
      <w:r w:rsidRPr="00603803">
        <w:t>give to</w:t>
      </w:r>
      <w:proofErr w:type="gramEnd"/>
      <w:r w:rsidRPr="00603803">
        <w:t xml:space="preserve"> them from our hearts</w:t>
      </w:r>
    </w:p>
    <w:p w14:paraId="1B3201D5" w14:textId="77777777" w:rsidR="00EF0ACF" w:rsidRPr="00603803" w:rsidRDefault="00EF0ACF" w:rsidP="00EF0ACF">
      <w:pPr>
        <w:pStyle w:val="NoSpacing"/>
      </w:pPr>
    </w:p>
    <w:p w14:paraId="05C503A1" w14:textId="77777777" w:rsidR="00603803" w:rsidRDefault="00603803" w:rsidP="00EF0ACF">
      <w:pPr>
        <w:pStyle w:val="NoSpacing"/>
      </w:pPr>
      <w:r w:rsidRPr="00603803">
        <w:t xml:space="preserve">In disaster situations, people need help right away. Jesus calls us to share love and hope, even with people we don’t </w:t>
      </w:r>
      <w:proofErr w:type="gramStart"/>
      <w:r w:rsidRPr="00603803">
        <w:t>actually know</w:t>
      </w:r>
      <w:proofErr w:type="gramEnd"/>
      <w:r w:rsidRPr="00603803">
        <w:t>, and help them get back on their feet. In The United Methodist Church, we do a really good job with this. The United Methodist Committee on Relief, or UMCOR, jumps right into action when a natural disaster like a flood or some kind of conflict takes place. They send money, bring water and food, ship supplies and recruit people to clean up and restore communities.</w:t>
      </w:r>
    </w:p>
    <w:p w14:paraId="2157A9E2" w14:textId="77777777" w:rsidR="00EF0ACF" w:rsidRPr="00603803" w:rsidRDefault="00EF0ACF" w:rsidP="00EF0ACF">
      <w:pPr>
        <w:pStyle w:val="NoSpacing"/>
      </w:pPr>
    </w:p>
    <w:p w14:paraId="7228F7A0" w14:textId="77777777" w:rsidR="00603803" w:rsidRDefault="00603803" w:rsidP="00EF0ACF">
      <w:pPr>
        <w:pStyle w:val="NoSpacing"/>
      </w:pPr>
      <w:r w:rsidRPr="00603803">
        <w:t xml:space="preserve">The best part is that we can help right where we are. Next week is a special celebration known as “UMCOR Sunday.” We </w:t>
      </w:r>
      <w:proofErr w:type="gramStart"/>
      <w:r w:rsidRPr="00603803">
        <w:t>have the opportunity to</w:t>
      </w:r>
      <w:proofErr w:type="gramEnd"/>
      <w:r w:rsidRPr="00603803">
        <w:t xml:space="preserve"> </w:t>
      </w:r>
      <w:proofErr w:type="gramStart"/>
      <w:r w:rsidRPr="00603803">
        <w:t>give to</w:t>
      </w:r>
      <w:proofErr w:type="gramEnd"/>
      <w:r w:rsidRPr="00603803">
        <w:t xml:space="preserve"> UMCOR so that they can keep doing their awesome work of offering kindness, hope and hospitality to those who need help.</w:t>
      </w:r>
    </w:p>
    <w:p w14:paraId="63E3FE24" w14:textId="77777777" w:rsidR="00EF0ACF" w:rsidRPr="00603803" w:rsidRDefault="00EF0ACF" w:rsidP="00EF0ACF">
      <w:pPr>
        <w:pStyle w:val="NoSpacing"/>
      </w:pPr>
    </w:p>
    <w:p w14:paraId="28B0A18C" w14:textId="77777777" w:rsidR="00603803" w:rsidRDefault="00603803" w:rsidP="00EF0ACF">
      <w:pPr>
        <w:pStyle w:val="NoSpacing"/>
      </w:pPr>
      <w:r w:rsidRPr="00603803">
        <w:t>Prayer: God, thank you for UMCOR and the ways it helps so many people. Help us to be full of kindness and hospitality this week so we can make a difference in the lives of others. Amen.</w:t>
      </w:r>
    </w:p>
    <w:p w14:paraId="68817D8F" w14:textId="77777777" w:rsidR="00EF0ACF" w:rsidRPr="00603803" w:rsidRDefault="00EF0ACF" w:rsidP="00EF0ACF">
      <w:pPr>
        <w:pStyle w:val="NoSpacing"/>
      </w:pPr>
    </w:p>
    <w:p w14:paraId="1B324B68" w14:textId="77777777" w:rsidR="00603803" w:rsidRDefault="00603803" w:rsidP="00EF0ACF">
      <w:pPr>
        <w:pStyle w:val="NoSpacing"/>
      </w:pPr>
      <w:r w:rsidRPr="00603803">
        <w:rPr>
          <w:b/>
          <w:bCs/>
        </w:rPr>
        <w:t>Offertory Prayer</w:t>
      </w:r>
      <w:r w:rsidRPr="00603803">
        <w:br/>
        <w:t>God of hospitality and love, you call us to bring hope and joy to those who need healing. Multiply our gifts to continue supporting UMCOR’s life-changing, Spirit-led work. In Jesus’ name, we pray. Amen.</w:t>
      </w:r>
    </w:p>
    <w:p w14:paraId="79842B60" w14:textId="77777777" w:rsidR="00EF0ACF" w:rsidRPr="00603803" w:rsidRDefault="00EF0ACF" w:rsidP="00EF0ACF">
      <w:pPr>
        <w:pStyle w:val="NoSpacing"/>
      </w:pPr>
    </w:p>
    <w:p w14:paraId="73839C8F" w14:textId="77777777" w:rsidR="00603803" w:rsidRDefault="00603803" w:rsidP="00EF0ACF">
      <w:pPr>
        <w:pStyle w:val="NoSpacing"/>
      </w:pPr>
      <w:r w:rsidRPr="00603803">
        <w:rPr>
          <w:b/>
          <w:bCs/>
        </w:rPr>
        <w:t>From Discipleship Ministries</w:t>
      </w:r>
      <w:r w:rsidRPr="00603803">
        <w:br/>
        <w:t>God, our provider, in Christ you give us a spring of pure water that overflows to eternal life. Your love and hope fill our hearts, so we want to worship you in Spirit and truth. Open our eyes to see the places in this neighborhood where our church’s ministries could reach new people. Direct our gifts and offerings for your purposes, so that our community will become like a field ripe for harvest. We ask this through Christ, our risen Lord. Amen.</w:t>
      </w:r>
    </w:p>
    <w:p w14:paraId="16398B04" w14:textId="77777777" w:rsidR="00EF0ACF" w:rsidRPr="00603803" w:rsidRDefault="00EF0ACF" w:rsidP="00EF0ACF">
      <w:pPr>
        <w:pStyle w:val="NoSpacing"/>
      </w:pPr>
    </w:p>
    <w:p w14:paraId="1B1A1A9B" w14:textId="77777777" w:rsidR="00603803" w:rsidRDefault="00603803" w:rsidP="00EF0ACF">
      <w:pPr>
        <w:pStyle w:val="NoSpacing"/>
      </w:pPr>
      <w:r w:rsidRPr="00603803">
        <w:rPr>
          <w:b/>
          <w:bCs/>
        </w:rPr>
        <w:t>Newsletter Nugget</w:t>
      </w:r>
      <w:r w:rsidRPr="00603803">
        <w:br/>
        <w:t>Tragedy struck Gaylord, Michigan, on May 20, 2022, as an EF3 tornado barreled through the town. Two individuals lost their lives, and 44 others were injured</w:t>
      </w:r>
    </w:p>
    <w:p w14:paraId="0D144FE3" w14:textId="77777777" w:rsidR="00EF0ACF" w:rsidRPr="00603803" w:rsidRDefault="00EF0ACF" w:rsidP="00EF0ACF">
      <w:pPr>
        <w:pStyle w:val="NoSpacing"/>
      </w:pPr>
    </w:p>
    <w:p w14:paraId="537B5B23" w14:textId="77777777" w:rsidR="00603803" w:rsidRDefault="00603803" w:rsidP="00EF0ACF">
      <w:pPr>
        <w:pStyle w:val="NoSpacing"/>
      </w:pPr>
      <w:r w:rsidRPr="00603803">
        <w:lastRenderedPageBreak/>
        <w:t>The United Methodist Committee on Relief, the denomination’s disaster-recovery arm, was eager to get to work and provide immediate assistance. After the Michigan Annual Conference requested aid, UMCOR approved a $10,000 grant to help with immediate needs such as water and gift cards for food and gas.</w:t>
      </w:r>
    </w:p>
    <w:p w14:paraId="1C8A68E4" w14:textId="77777777" w:rsidR="00EF0ACF" w:rsidRPr="00603803" w:rsidRDefault="00EF0ACF" w:rsidP="00EF0ACF">
      <w:pPr>
        <w:pStyle w:val="NoSpacing"/>
      </w:pPr>
    </w:p>
    <w:p w14:paraId="3E643BB6" w14:textId="77777777" w:rsidR="00603803" w:rsidRDefault="00603803" w:rsidP="00EF0ACF">
      <w:pPr>
        <w:pStyle w:val="NoSpacing"/>
      </w:pPr>
      <w:r w:rsidRPr="00603803">
        <w:t>Downstate in Detroit, UMCOR released $800,000 in grant funds to help those recovering from destructive flooding the previous year. This money will be used to assist individuals in building back their lives in ways that meet their needs.</w:t>
      </w:r>
    </w:p>
    <w:p w14:paraId="233E4534" w14:textId="77777777" w:rsidR="00EF0ACF" w:rsidRPr="00603803" w:rsidRDefault="00EF0ACF" w:rsidP="00EF0ACF">
      <w:pPr>
        <w:pStyle w:val="NoSpacing"/>
      </w:pPr>
    </w:p>
    <w:p w14:paraId="26538179" w14:textId="77777777" w:rsidR="00603803" w:rsidRDefault="00603803" w:rsidP="00EF0ACF">
      <w:pPr>
        <w:pStyle w:val="NoSpacing"/>
      </w:pPr>
      <w:r w:rsidRPr="00603803">
        <w:t>Sometimes, disasters seem distant. At other times, they happen right down the road to people we know and about whom we care. We’re called as Christ followers to offer help and hope. As United Methodists, we can amplify the impact through our gifts to UMCOR. UMCOR reaches people in their moment of suffering, no matter who or where they are. Your gift on UMCOR Sunday will ensure that this critical ministry continues. Thank you for your generosity!</w:t>
      </w:r>
    </w:p>
    <w:p w14:paraId="1E911E3E" w14:textId="77777777" w:rsidR="00EF0ACF" w:rsidRPr="00603803" w:rsidRDefault="00EF0ACF" w:rsidP="00EF0ACF">
      <w:pPr>
        <w:pStyle w:val="NoSpacing"/>
      </w:pPr>
    </w:p>
    <w:p w14:paraId="6C9AB5F4" w14:textId="77777777" w:rsidR="00603803" w:rsidRPr="00603803" w:rsidRDefault="00603803" w:rsidP="00EF0ACF">
      <w:pPr>
        <w:pStyle w:val="NoSpacing"/>
      </w:pPr>
      <w:r w:rsidRPr="00603803">
        <w:rPr>
          <w:i/>
          <w:iCs/>
        </w:rPr>
        <w:t>-Adapted from “</w:t>
      </w:r>
      <w:hyperlink r:id="rId6" w:history="1">
        <w:r w:rsidRPr="00603803">
          <w:rPr>
            <w:rStyle w:val="Hyperlink"/>
            <w:i/>
            <w:iCs/>
          </w:rPr>
          <w:t>Grants strengthen relief in Gaylord, Detroit</w:t>
        </w:r>
      </w:hyperlink>
      <w:r w:rsidRPr="00603803">
        <w:rPr>
          <w:i/>
          <w:iCs/>
        </w:rPr>
        <w:t>” by James Deaton, Content Editor for the Michigan Conference, June 15, 2022. Used by permission.</w:t>
      </w:r>
    </w:p>
    <w:p w14:paraId="3C41B53F" w14:textId="77777777" w:rsidR="00EF0ACF" w:rsidRDefault="00EF0ACF" w:rsidP="00EF0ACF">
      <w:pPr>
        <w:pStyle w:val="NoSpacing"/>
      </w:pPr>
    </w:p>
    <w:p w14:paraId="2072795B" w14:textId="77777777" w:rsidR="00EF0ACF" w:rsidRDefault="00EF0ACF" w:rsidP="00EF0ACF">
      <w:pPr>
        <w:pStyle w:val="NoSpacing"/>
      </w:pPr>
    </w:p>
    <w:p w14:paraId="20873A20" w14:textId="77777777" w:rsidR="00EF0ACF" w:rsidRDefault="00EF0ACF" w:rsidP="00EF0ACF">
      <w:pPr>
        <w:pStyle w:val="NoSpacing"/>
      </w:pPr>
    </w:p>
    <w:p w14:paraId="317AAAA4" w14:textId="77777777" w:rsidR="00EF0ACF" w:rsidRDefault="00EF0ACF" w:rsidP="00EF0ACF">
      <w:pPr>
        <w:pStyle w:val="NoSpacing"/>
      </w:pPr>
    </w:p>
    <w:p w14:paraId="7A24A0AA" w14:textId="77777777" w:rsidR="00603803" w:rsidRDefault="00603803" w:rsidP="00EF0ACF">
      <w:pPr>
        <w:pStyle w:val="NoSpacing"/>
      </w:pPr>
    </w:p>
    <w:p w14:paraId="735A7C61" w14:textId="77777777" w:rsidR="00603803" w:rsidRPr="00EF0ACF" w:rsidRDefault="00603803" w:rsidP="00EF0ACF">
      <w:pPr>
        <w:pStyle w:val="NoSpacing"/>
        <w:rPr>
          <w:b/>
          <w:bCs/>
          <w:sz w:val="28"/>
          <w:szCs w:val="28"/>
        </w:rPr>
      </w:pPr>
      <w:r w:rsidRPr="00EF0ACF">
        <w:rPr>
          <w:b/>
          <w:bCs/>
          <w:sz w:val="28"/>
          <w:szCs w:val="28"/>
        </w:rPr>
        <w:t>March 19, 2023 – UMCOR Sunday Part II</w:t>
      </w:r>
    </w:p>
    <w:p w14:paraId="7A8AB4EE" w14:textId="43B7F8EC" w:rsidR="00603803" w:rsidRPr="00603803" w:rsidRDefault="00603803" w:rsidP="00EF0ACF">
      <w:pPr>
        <w:pStyle w:val="NoSpacing"/>
      </w:pPr>
    </w:p>
    <w:p w14:paraId="364C09DE" w14:textId="77777777" w:rsidR="00603803" w:rsidRPr="00EF0ACF" w:rsidRDefault="00603803" w:rsidP="00EF0ACF">
      <w:pPr>
        <w:pStyle w:val="NoSpacing"/>
        <w:rPr>
          <w:sz w:val="28"/>
          <w:szCs w:val="28"/>
        </w:rPr>
      </w:pPr>
      <w:r w:rsidRPr="00EF0ACF">
        <w:rPr>
          <w:b/>
          <w:bCs/>
          <w:sz w:val="28"/>
          <w:szCs w:val="28"/>
        </w:rPr>
        <w:t>A Moment for Mission</w:t>
      </w:r>
    </w:p>
    <w:p w14:paraId="1E2369C9" w14:textId="77777777" w:rsidR="00603803" w:rsidRDefault="00603803" w:rsidP="00EF0ACF">
      <w:pPr>
        <w:pStyle w:val="NoSpacing"/>
        <w:jc w:val="center"/>
        <w:rPr>
          <w:i/>
          <w:iCs/>
        </w:rPr>
      </w:pPr>
      <w:r w:rsidRPr="00603803">
        <w:rPr>
          <w:i/>
          <w:iCs/>
        </w:rPr>
        <w:t>“For just as the body without the spirit is dead, so faith without works is also dead.” – James 2:26, NRSV</w:t>
      </w:r>
    </w:p>
    <w:p w14:paraId="2BE42ED9" w14:textId="77777777" w:rsidR="00EF0ACF" w:rsidRPr="00603803" w:rsidRDefault="00EF0ACF" w:rsidP="00EF0ACF">
      <w:pPr>
        <w:pStyle w:val="NoSpacing"/>
      </w:pPr>
    </w:p>
    <w:p w14:paraId="4F9DF938" w14:textId="77777777" w:rsidR="00603803" w:rsidRDefault="00603803" w:rsidP="00EF0ACF">
      <w:pPr>
        <w:pStyle w:val="NoSpacing"/>
      </w:pPr>
      <w:r w:rsidRPr="00603803">
        <w:t xml:space="preserve">UMCOR Sunday has arrived, providing the </w:t>
      </w:r>
      <w:proofErr w:type="gramStart"/>
      <w:r w:rsidRPr="00603803">
        <w:t>church</w:t>
      </w:r>
      <w:proofErr w:type="gramEnd"/>
      <w:r w:rsidRPr="00603803">
        <w:t xml:space="preserve"> an opportunity to extend hands of help and hope to vulnerable individuals who are suffering both at home and abroad.</w:t>
      </w:r>
    </w:p>
    <w:p w14:paraId="730A6F4B" w14:textId="77777777" w:rsidR="00EF0ACF" w:rsidRPr="00603803" w:rsidRDefault="00EF0ACF" w:rsidP="00EF0ACF">
      <w:pPr>
        <w:pStyle w:val="NoSpacing"/>
      </w:pPr>
    </w:p>
    <w:p w14:paraId="7A6EB1D5" w14:textId="77777777" w:rsidR="00603803" w:rsidRDefault="00603803" w:rsidP="00EF0ACF">
      <w:pPr>
        <w:pStyle w:val="NoSpacing"/>
      </w:pPr>
      <w:r w:rsidRPr="00603803">
        <w:t>No matter the location, the United Methodist Committee on Relief is always prepared to respond fast and respond early. When disasters strike outside of the United States, UMCOR activates its large network of disaster-management offices to train and equip multiple Methodist and faith-based partners.</w:t>
      </w:r>
    </w:p>
    <w:p w14:paraId="637D64C4" w14:textId="77777777" w:rsidR="00EF0ACF" w:rsidRPr="00603803" w:rsidRDefault="00EF0ACF" w:rsidP="00EF0ACF">
      <w:pPr>
        <w:pStyle w:val="NoSpacing"/>
      </w:pPr>
    </w:p>
    <w:p w14:paraId="03A92614" w14:textId="77777777" w:rsidR="00603803" w:rsidRDefault="00603803" w:rsidP="00EF0ACF">
      <w:pPr>
        <w:pStyle w:val="NoSpacing"/>
      </w:pPr>
      <w:r w:rsidRPr="00603803">
        <w:t>The usual emergency response includes distribution of food and nonfood products, as well as hygiene items. Volunteers and staff provide psychological support and prepare housing. UMCOR stays, even after the danger has passed, to empower and help communities rebuild, all while preparing mitigation plans and infrastructure improvements.</w:t>
      </w:r>
    </w:p>
    <w:p w14:paraId="0B36A442" w14:textId="77777777" w:rsidR="00EF0ACF" w:rsidRPr="00603803" w:rsidRDefault="00EF0ACF" w:rsidP="00EF0ACF">
      <w:pPr>
        <w:pStyle w:val="NoSpacing"/>
      </w:pPr>
    </w:p>
    <w:p w14:paraId="0B267DBF" w14:textId="77777777" w:rsidR="00603803" w:rsidRDefault="00603803" w:rsidP="00EF0ACF">
      <w:pPr>
        <w:pStyle w:val="NoSpacing"/>
      </w:pPr>
      <w:r w:rsidRPr="00603803">
        <w:t>Relief efforts have been constant in Eastern Europe since Russia’s invasion of the Ukraine in February. Over 116,000 square miles are still “contaminated” with landmines, potentially making areas unsafe for more than a decade.</w:t>
      </w:r>
    </w:p>
    <w:p w14:paraId="4BDAA848" w14:textId="77777777" w:rsidR="00EF0ACF" w:rsidRPr="00603803" w:rsidRDefault="00EF0ACF" w:rsidP="00EF0ACF">
      <w:pPr>
        <w:pStyle w:val="NoSpacing"/>
      </w:pPr>
    </w:p>
    <w:p w14:paraId="5EB2CFDE" w14:textId="77777777" w:rsidR="00603803" w:rsidRDefault="00603803" w:rsidP="00EF0ACF">
      <w:pPr>
        <w:pStyle w:val="NoSpacing"/>
      </w:pPr>
      <w:r w:rsidRPr="00603803">
        <w:t>As the war shifts east and land is reclaimed, Ukrainians are returning to their homes and farms littered with unexploded mines and munitions that could cause major harm. Partnering with longtime partner Mines Advisory Group, UMCOR has provided a $2 million grant. It will help demine reclaimed ground, enable teams to pinpoint exact locations of unexploded ordnances and ensure returning Ukrainians have the education needed to reduce their risks and remain safe.</w:t>
      </w:r>
    </w:p>
    <w:p w14:paraId="5286E6DC" w14:textId="77777777" w:rsidR="00EF0ACF" w:rsidRPr="00603803" w:rsidRDefault="00EF0ACF" w:rsidP="00EF0ACF">
      <w:pPr>
        <w:pStyle w:val="NoSpacing"/>
      </w:pPr>
    </w:p>
    <w:p w14:paraId="0CDD5C6E" w14:textId="77777777" w:rsidR="00603803" w:rsidRDefault="00603803" w:rsidP="00EF0ACF">
      <w:pPr>
        <w:pStyle w:val="NoSpacing"/>
      </w:pPr>
      <w:r w:rsidRPr="00603803">
        <w:t>We are the children of God, called to serve through our words, thoughts and actions. As the author of James reminds us, our faith cannot be complete unless we go out to serve others. Your generosity on UMCOR Sunday empowers UMCOR to share God’s love with communities everywhere. Giving brings your faith to life and puts it into action, building a better world in Christ’s name.</w:t>
      </w:r>
    </w:p>
    <w:p w14:paraId="48704C46" w14:textId="77777777" w:rsidR="00EF0ACF" w:rsidRPr="00603803" w:rsidRDefault="00EF0ACF" w:rsidP="00EF0ACF">
      <w:pPr>
        <w:pStyle w:val="NoSpacing"/>
      </w:pPr>
    </w:p>
    <w:p w14:paraId="232FA734" w14:textId="77777777" w:rsidR="00603803" w:rsidRDefault="00603803" w:rsidP="00EF0ACF">
      <w:pPr>
        <w:pStyle w:val="NoSpacing"/>
      </w:pPr>
      <w:r w:rsidRPr="00603803">
        <w:t>Your gift to UMCOR will transform countless lives with hope and love. Thank you!</w:t>
      </w:r>
    </w:p>
    <w:p w14:paraId="67F3F685" w14:textId="77777777" w:rsidR="00EF0ACF" w:rsidRPr="00603803" w:rsidRDefault="00EF0ACF" w:rsidP="00EF0ACF">
      <w:pPr>
        <w:pStyle w:val="NoSpacing"/>
      </w:pPr>
    </w:p>
    <w:p w14:paraId="762E350D" w14:textId="77777777" w:rsidR="00603803" w:rsidRDefault="00603803" w:rsidP="00EF0ACF">
      <w:pPr>
        <w:pStyle w:val="NoSpacing"/>
        <w:rPr>
          <w:i/>
          <w:iCs/>
        </w:rPr>
      </w:pPr>
      <w:r w:rsidRPr="00603803">
        <w:rPr>
          <w:i/>
          <w:iCs/>
        </w:rPr>
        <w:t>-Adapted from “</w:t>
      </w:r>
      <w:hyperlink r:id="rId7" w:history="1">
        <w:r w:rsidRPr="00603803">
          <w:rPr>
            <w:rStyle w:val="Hyperlink"/>
            <w:i/>
            <w:iCs/>
          </w:rPr>
          <w:t>New UMCOR grant to Mines Advisory Group will help Ukrainians deal with threat of landmines – Global Ministries (umcmission.org)</w:t>
        </w:r>
      </w:hyperlink>
      <w:r w:rsidRPr="00603803">
        <w:rPr>
          <w:i/>
          <w:iCs/>
        </w:rPr>
        <w:t>,” Dan Curran, Sept. 28, 2022. Used by Permission</w:t>
      </w:r>
    </w:p>
    <w:p w14:paraId="1911FB7D" w14:textId="77777777" w:rsidR="00EF0ACF" w:rsidRPr="00603803" w:rsidRDefault="00EF0ACF" w:rsidP="00EF0ACF">
      <w:pPr>
        <w:pStyle w:val="NoSpacing"/>
      </w:pPr>
    </w:p>
    <w:p w14:paraId="65B638A5" w14:textId="77777777" w:rsidR="00603803" w:rsidRDefault="00603803" w:rsidP="00EF0ACF">
      <w:pPr>
        <w:pStyle w:val="NoSpacing"/>
      </w:pPr>
      <w:r w:rsidRPr="00603803">
        <w:rPr>
          <w:b/>
          <w:bCs/>
        </w:rPr>
        <w:lastRenderedPageBreak/>
        <w:t>Children’s Message</w:t>
      </w:r>
      <w:r w:rsidRPr="00603803">
        <w:br/>
        <w:t xml:space="preserve">What things go better together? (Let children </w:t>
      </w:r>
      <w:proofErr w:type="gramStart"/>
      <w:r w:rsidRPr="00603803">
        <w:t>answer;</w:t>
      </w:r>
      <w:proofErr w:type="gramEnd"/>
      <w:r w:rsidRPr="00603803">
        <w:t xml:space="preserve"> examples include pencils and paper, peanut butter and jelly, snow and winter.)</w:t>
      </w:r>
    </w:p>
    <w:p w14:paraId="5E90CEA3" w14:textId="77777777" w:rsidR="00EF0ACF" w:rsidRPr="00603803" w:rsidRDefault="00EF0ACF" w:rsidP="00EF0ACF">
      <w:pPr>
        <w:pStyle w:val="NoSpacing"/>
      </w:pPr>
    </w:p>
    <w:p w14:paraId="1AA7F4C6" w14:textId="77777777" w:rsidR="00603803" w:rsidRDefault="00603803" w:rsidP="00EF0ACF">
      <w:pPr>
        <w:pStyle w:val="NoSpacing"/>
      </w:pPr>
      <w:r w:rsidRPr="00603803">
        <w:t>You can have just one, but without the other, they won’t be as good. Having snow in the late spring isn’t as fun as snow for sledding during Christmas vacation, is it?</w:t>
      </w:r>
    </w:p>
    <w:p w14:paraId="5DF92512" w14:textId="77777777" w:rsidR="00EF0ACF" w:rsidRPr="00603803" w:rsidRDefault="00EF0ACF" w:rsidP="00EF0ACF">
      <w:pPr>
        <w:pStyle w:val="NoSpacing"/>
      </w:pPr>
    </w:p>
    <w:p w14:paraId="386619CF" w14:textId="77777777" w:rsidR="00603803" w:rsidRDefault="00603803" w:rsidP="00EF0ACF">
      <w:pPr>
        <w:pStyle w:val="NoSpacing"/>
      </w:pPr>
      <w:r w:rsidRPr="00603803">
        <w:t>In the Book of James, we are reminded that two things must work together: faith and works. (Read James 2:26 to the children.)</w:t>
      </w:r>
    </w:p>
    <w:p w14:paraId="13AEB5F2" w14:textId="77777777" w:rsidR="00EF0ACF" w:rsidRPr="00603803" w:rsidRDefault="00EF0ACF" w:rsidP="00EF0ACF">
      <w:pPr>
        <w:pStyle w:val="NoSpacing"/>
      </w:pPr>
    </w:p>
    <w:p w14:paraId="3FF8F7C9" w14:textId="77777777" w:rsidR="00603803" w:rsidRDefault="00603803" w:rsidP="00EF0ACF">
      <w:pPr>
        <w:pStyle w:val="NoSpacing"/>
      </w:pPr>
      <w:r w:rsidRPr="00603803">
        <w:t>Who knows what faith is? It’s what we believe in. In this case, it’s our belief in God. Works – or good deeds – are the ways we put our faith into action to help other people. Jesus teaches us to use our faith to do good things that a make a difference in other people’s lives.</w:t>
      </w:r>
    </w:p>
    <w:p w14:paraId="3D95CC65" w14:textId="77777777" w:rsidR="00EF0ACF" w:rsidRPr="00603803" w:rsidRDefault="00EF0ACF" w:rsidP="00EF0ACF">
      <w:pPr>
        <w:pStyle w:val="NoSpacing"/>
      </w:pPr>
    </w:p>
    <w:p w14:paraId="4D46AED6" w14:textId="77777777" w:rsidR="00603803" w:rsidRDefault="00603803" w:rsidP="00EF0ACF">
      <w:pPr>
        <w:pStyle w:val="NoSpacing"/>
      </w:pPr>
      <w:r w:rsidRPr="00603803">
        <w:t xml:space="preserve">Why would it matter to believe in God if we didn’t share God’s hope and love with people around us? I’d argue that if we’re not doing it, we </w:t>
      </w:r>
      <w:proofErr w:type="gramStart"/>
      <w:r w:rsidRPr="00603803">
        <w:t>didn’t</w:t>
      </w:r>
      <w:proofErr w:type="gramEnd"/>
      <w:r w:rsidRPr="00603803">
        <w:t xml:space="preserve"> really have faith in the first place. Because God loves us, we love others by being kind to our family and friends, our neighbors and church members, and even random people on the street.</w:t>
      </w:r>
    </w:p>
    <w:p w14:paraId="404EFDB4" w14:textId="77777777" w:rsidR="00EF0ACF" w:rsidRPr="00603803" w:rsidRDefault="00EF0ACF" w:rsidP="00EF0ACF">
      <w:pPr>
        <w:pStyle w:val="NoSpacing"/>
      </w:pPr>
    </w:p>
    <w:p w14:paraId="2BAE3943" w14:textId="77777777" w:rsidR="00603803" w:rsidRDefault="00603803" w:rsidP="00EF0ACF">
      <w:pPr>
        <w:pStyle w:val="NoSpacing"/>
      </w:pPr>
      <w:r w:rsidRPr="00603803">
        <w:t>What does our church do in the community to help people? (Let children share.)</w:t>
      </w:r>
    </w:p>
    <w:p w14:paraId="708DD90E" w14:textId="77777777" w:rsidR="00EF0ACF" w:rsidRPr="00603803" w:rsidRDefault="00EF0ACF" w:rsidP="00EF0ACF">
      <w:pPr>
        <w:pStyle w:val="NoSpacing"/>
      </w:pPr>
    </w:p>
    <w:p w14:paraId="55D779EF" w14:textId="77777777" w:rsidR="00603803" w:rsidRDefault="00603803" w:rsidP="00EF0ACF">
      <w:pPr>
        <w:pStyle w:val="NoSpacing"/>
      </w:pPr>
      <w:r w:rsidRPr="00603803">
        <w:t xml:space="preserve">Remember that having faith in God means we should go out and share good things with others. We need both faith and </w:t>
      </w:r>
      <w:proofErr w:type="gramStart"/>
      <w:r w:rsidRPr="00603803">
        <w:t>works</w:t>
      </w:r>
      <w:proofErr w:type="gramEnd"/>
      <w:r w:rsidRPr="00603803">
        <w:t xml:space="preserve"> because when they work together, we make a difference in other people’s lives and even our own!</w:t>
      </w:r>
    </w:p>
    <w:p w14:paraId="2C03E876" w14:textId="77777777" w:rsidR="00EF0ACF" w:rsidRPr="00603803" w:rsidRDefault="00EF0ACF" w:rsidP="00EF0ACF">
      <w:pPr>
        <w:pStyle w:val="NoSpacing"/>
      </w:pPr>
    </w:p>
    <w:p w14:paraId="466DA150" w14:textId="77777777" w:rsidR="00603803" w:rsidRDefault="00603803" w:rsidP="00EF0ACF">
      <w:pPr>
        <w:pStyle w:val="NoSpacing"/>
      </w:pPr>
      <w:r w:rsidRPr="00603803">
        <w:t>Prayer: God, we have faith in you. Help us to live out our faith and help other people in your name. Amen.</w:t>
      </w:r>
    </w:p>
    <w:p w14:paraId="02F44D88" w14:textId="77777777" w:rsidR="00EF0ACF" w:rsidRPr="00603803" w:rsidRDefault="00EF0ACF" w:rsidP="00EF0ACF">
      <w:pPr>
        <w:pStyle w:val="NoSpacing"/>
      </w:pPr>
    </w:p>
    <w:p w14:paraId="76D24B95" w14:textId="77777777" w:rsidR="00603803" w:rsidRDefault="00603803" w:rsidP="00EF0ACF">
      <w:pPr>
        <w:pStyle w:val="NoSpacing"/>
      </w:pPr>
      <w:r w:rsidRPr="00603803">
        <w:rPr>
          <w:b/>
          <w:bCs/>
        </w:rPr>
        <w:t>Offertory Prayer</w:t>
      </w:r>
      <w:r w:rsidRPr="00603803">
        <w:br/>
        <w:t>God of goodness, through our faith in you, we are called to bless others and share your good news. Bless and multiply our gifts this UMCOR Sunday, that they might reach around the world to extend your love and hope. In Christ’s name, we pray. Amen</w:t>
      </w:r>
    </w:p>
    <w:p w14:paraId="7EA3E1FE" w14:textId="77777777" w:rsidR="00EF0ACF" w:rsidRPr="00603803" w:rsidRDefault="00EF0ACF" w:rsidP="00EF0ACF">
      <w:pPr>
        <w:pStyle w:val="NoSpacing"/>
      </w:pPr>
    </w:p>
    <w:p w14:paraId="7CAA84F1" w14:textId="77777777" w:rsidR="00603803" w:rsidRDefault="00603803" w:rsidP="00EF0ACF">
      <w:pPr>
        <w:pStyle w:val="NoSpacing"/>
      </w:pPr>
      <w:r w:rsidRPr="00603803">
        <w:rPr>
          <w:b/>
          <w:bCs/>
        </w:rPr>
        <w:t>From Discipleship Ministries</w:t>
      </w:r>
      <w:r w:rsidRPr="00603803">
        <w:br/>
        <w:t>Generous God, you tenderly care for each person you have created. You miraculously restore people to health and shine light into the lives of those who are discouraged. Guide us so that we will not regard others according to outward appearances but seek to find your love in their hearts. We dedicate our offerings and ourselves to contribute to the work of your kingdom on earth until Christ returns in glory. Amen</w:t>
      </w:r>
    </w:p>
    <w:p w14:paraId="592871D8" w14:textId="77777777" w:rsidR="00EF0ACF" w:rsidRPr="00603803" w:rsidRDefault="00EF0ACF" w:rsidP="00EF0ACF">
      <w:pPr>
        <w:pStyle w:val="NoSpacing"/>
      </w:pPr>
    </w:p>
    <w:p w14:paraId="34BB0E75" w14:textId="77777777" w:rsidR="00603803" w:rsidRDefault="00603803" w:rsidP="00EF0ACF">
      <w:pPr>
        <w:pStyle w:val="NoSpacing"/>
      </w:pPr>
      <w:r w:rsidRPr="00603803">
        <w:rPr>
          <w:b/>
          <w:bCs/>
        </w:rPr>
        <w:t>Newsletter Nugget</w:t>
      </w:r>
      <w:r w:rsidRPr="00603803">
        <w:br/>
        <w:t xml:space="preserve">Thousands of individuals have been displaced from the Central African Republic by war and strife. Many have made their way to the refugee camp in </w:t>
      </w:r>
      <w:proofErr w:type="spellStart"/>
      <w:r w:rsidRPr="00603803">
        <w:t>Limbasa</w:t>
      </w:r>
      <w:proofErr w:type="spellEnd"/>
      <w:r w:rsidRPr="00603803">
        <w:t>, Congo, where they have been greeted and helped by The United Methodist Church.</w:t>
      </w:r>
    </w:p>
    <w:p w14:paraId="6042487C" w14:textId="77777777" w:rsidR="00EF0ACF" w:rsidRPr="00603803" w:rsidRDefault="00EF0ACF" w:rsidP="00EF0ACF">
      <w:pPr>
        <w:pStyle w:val="NoSpacing"/>
      </w:pPr>
    </w:p>
    <w:p w14:paraId="0726708E" w14:textId="77777777" w:rsidR="00603803" w:rsidRDefault="00603803" w:rsidP="00EF0ACF">
      <w:pPr>
        <w:pStyle w:val="NoSpacing"/>
      </w:pPr>
      <w:r w:rsidRPr="00603803">
        <w:t>The United Methodist Committee on Relief, our denomination’s humanitarian and development relief agency, used its Global Migration program to disburse $50,000 to purchase food for incoming refugees.</w:t>
      </w:r>
    </w:p>
    <w:p w14:paraId="5D53BACA" w14:textId="77777777" w:rsidR="00EF0ACF" w:rsidRPr="00603803" w:rsidRDefault="00EF0ACF" w:rsidP="00EF0ACF">
      <w:pPr>
        <w:pStyle w:val="NoSpacing"/>
      </w:pPr>
    </w:p>
    <w:p w14:paraId="68B8A717" w14:textId="77777777" w:rsidR="00603803" w:rsidRDefault="00603803" w:rsidP="00EF0ACF">
      <w:pPr>
        <w:pStyle w:val="NoSpacing"/>
      </w:pPr>
      <w:r w:rsidRPr="00603803">
        <w:t>“These displaced people are living in a camp set up by the United Nations High Commissioner for Refugees and are going through much more difficult situations,” said Jean Tshomba, coordinator of UMCOR’s disaster-management office in eastern Congo.</w:t>
      </w:r>
    </w:p>
    <w:p w14:paraId="3D06EDC7" w14:textId="77777777" w:rsidR="00EF0ACF" w:rsidRPr="00603803" w:rsidRDefault="00EF0ACF" w:rsidP="00EF0ACF">
      <w:pPr>
        <w:pStyle w:val="NoSpacing"/>
      </w:pPr>
    </w:p>
    <w:p w14:paraId="0EEEFD58" w14:textId="77777777" w:rsidR="00603803" w:rsidRDefault="00603803" w:rsidP="00EF0ACF">
      <w:pPr>
        <w:pStyle w:val="NoSpacing"/>
      </w:pPr>
      <w:r w:rsidRPr="00603803">
        <w:t>United Methodists have been hosting newly arrived families and providing cash disbursements to refugees to help reduce product shortages and inflation in the region. The Congo Minister of Social Affairs, Humanitarian Actions and National Solidarity shared his thanks, saying, “Humanitarian actors, sometimes risking their lives, do immeasurable work to bring emergency aid to millions of men, women and children.”</w:t>
      </w:r>
    </w:p>
    <w:p w14:paraId="277292D2" w14:textId="77777777" w:rsidR="00EF0ACF" w:rsidRPr="00603803" w:rsidRDefault="00EF0ACF" w:rsidP="00EF0ACF">
      <w:pPr>
        <w:pStyle w:val="NoSpacing"/>
      </w:pPr>
    </w:p>
    <w:p w14:paraId="0179C03C" w14:textId="77777777" w:rsidR="00603803" w:rsidRDefault="00603803" w:rsidP="00EF0ACF">
      <w:pPr>
        <w:pStyle w:val="NoSpacing"/>
      </w:pPr>
      <w:r w:rsidRPr="00603803">
        <w:lastRenderedPageBreak/>
        <w:t>These comments speak to our own hearts. Our gifts on UMCOR Sunday make impactful efforts like this possible. Through our special offering, we amplify God’s love. Thank you for your generosity!</w:t>
      </w:r>
    </w:p>
    <w:p w14:paraId="09ABFFF5" w14:textId="77777777" w:rsidR="00EF0ACF" w:rsidRPr="00603803" w:rsidRDefault="00EF0ACF" w:rsidP="00EF0ACF">
      <w:pPr>
        <w:pStyle w:val="NoSpacing"/>
      </w:pPr>
    </w:p>
    <w:p w14:paraId="36D0782B" w14:textId="77777777" w:rsidR="00603803" w:rsidRPr="00603803" w:rsidRDefault="00603803" w:rsidP="00EF0ACF">
      <w:pPr>
        <w:pStyle w:val="NoSpacing"/>
      </w:pPr>
      <w:r w:rsidRPr="00603803">
        <w:rPr>
          <w:i/>
          <w:iCs/>
        </w:rPr>
        <w:t>-Adapted from “</w:t>
      </w:r>
      <w:hyperlink r:id="rId8" w:anchor=":~:text=Through%20UMCOR's%20Global%20Migration%20program,territory%20of%20North%20Ubangi%20province.#:~:text=Through%20UMCOR's%20Global%20Migration%20program,territory%20of%20North%20Ubangi%20province." w:history="1">
        <w:r w:rsidRPr="00603803">
          <w:rPr>
            <w:rStyle w:val="Hyperlink"/>
            <w:i/>
            <w:iCs/>
          </w:rPr>
          <w:t>Church helps displaced Africans in Congo – UM News</w:t>
        </w:r>
      </w:hyperlink>
      <w:r w:rsidRPr="00603803">
        <w:rPr>
          <w:i/>
          <w:iCs/>
        </w:rPr>
        <w:t xml:space="preserve">,” Chadrack Tambwe </w:t>
      </w:r>
      <w:proofErr w:type="spellStart"/>
      <w:r w:rsidRPr="00603803">
        <w:rPr>
          <w:i/>
          <w:iCs/>
        </w:rPr>
        <w:t>Londe</w:t>
      </w:r>
      <w:proofErr w:type="spellEnd"/>
      <w:r w:rsidRPr="00603803">
        <w:rPr>
          <w:i/>
          <w:iCs/>
        </w:rPr>
        <w:t>, Sept. 14, 2022. Used by permission.</w:t>
      </w:r>
    </w:p>
    <w:p w14:paraId="39E78821" w14:textId="77777777" w:rsidR="00603803" w:rsidRDefault="00603803" w:rsidP="00EF0ACF">
      <w:pPr>
        <w:pStyle w:val="NoSpacing"/>
      </w:pPr>
    </w:p>
    <w:p w14:paraId="291F56B3" w14:textId="77777777" w:rsidR="00EF0ACF" w:rsidRDefault="00EF0ACF" w:rsidP="00EF0ACF">
      <w:pPr>
        <w:pStyle w:val="NoSpacing"/>
      </w:pPr>
    </w:p>
    <w:p w14:paraId="6D9D8D57" w14:textId="77777777" w:rsidR="00EF0ACF" w:rsidRDefault="00EF0ACF" w:rsidP="00EF0ACF">
      <w:pPr>
        <w:pStyle w:val="NoSpacing"/>
      </w:pPr>
    </w:p>
    <w:p w14:paraId="65F1CEE0" w14:textId="77777777" w:rsidR="00EF0ACF" w:rsidRDefault="00EF0ACF" w:rsidP="00EF0ACF">
      <w:pPr>
        <w:pStyle w:val="NoSpacing"/>
      </w:pPr>
    </w:p>
    <w:p w14:paraId="38EB5EA6" w14:textId="35A9E8CD" w:rsidR="00603803" w:rsidRDefault="00603803" w:rsidP="00EF0ACF">
      <w:pPr>
        <w:pStyle w:val="NoSpacing"/>
      </w:pPr>
    </w:p>
    <w:p w14:paraId="29B5302F" w14:textId="77777777" w:rsidR="00603803" w:rsidRDefault="00603803" w:rsidP="00EF0ACF">
      <w:pPr>
        <w:pStyle w:val="NoSpacing"/>
      </w:pPr>
    </w:p>
    <w:p w14:paraId="5956D149" w14:textId="77777777" w:rsidR="00603803" w:rsidRPr="00EF0ACF" w:rsidRDefault="00603803" w:rsidP="00EF0ACF">
      <w:pPr>
        <w:pStyle w:val="NoSpacing"/>
        <w:rPr>
          <w:b/>
          <w:bCs/>
          <w:sz w:val="28"/>
          <w:szCs w:val="28"/>
        </w:rPr>
      </w:pPr>
      <w:r w:rsidRPr="00EF0ACF">
        <w:rPr>
          <w:b/>
          <w:bCs/>
          <w:sz w:val="28"/>
          <w:szCs w:val="28"/>
        </w:rPr>
        <w:t>March 26, 2023 – Women's Ministry Sunday</w:t>
      </w:r>
    </w:p>
    <w:p w14:paraId="60DB968C" w14:textId="4E5C8927" w:rsidR="00603803" w:rsidRPr="00603803" w:rsidRDefault="00603803" w:rsidP="00EF0ACF">
      <w:pPr>
        <w:pStyle w:val="NoSpacing"/>
      </w:pPr>
    </w:p>
    <w:p w14:paraId="632B5D43" w14:textId="77777777" w:rsidR="00603803" w:rsidRPr="00EF0ACF" w:rsidRDefault="00603803" w:rsidP="00EF0ACF">
      <w:pPr>
        <w:pStyle w:val="NoSpacing"/>
        <w:rPr>
          <w:sz w:val="28"/>
          <w:szCs w:val="28"/>
        </w:rPr>
      </w:pPr>
      <w:r w:rsidRPr="00EF0ACF">
        <w:rPr>
          <w:b/>
          <w:bCs/>
          <w:sz w:val="28"/>
          <w:szCs w:val="28"/>
        </w:rPr>
        <w:t>A Moment for Mission</w:t>
      </w:r>
    </w:p>
    <w:p w14:paraId="11A5BC78" w14:textId="77777777" w:rsidR="00603803" w:rsidRDefault="00603803" w:rsidP="00EF0ACF">
      <w:pPr>
        <w:pStyle w:val="NoSpacing"/>
        <w:jc w:val="center"/>
        <w:rPr>
          <w:i/>
          <w:iCs/>
        </w:rPr>
      </w:pPr>
      <w:r w:rsidRPr="00603803">
        <w:rPr>
          <w:i/>
          <w:iCs/>
        </w:rPr>
        <w:t>“But blessed is the one who trusts in the Lord, whose confidence is in [God].” – Jeremiah 17:7, NIV</w:t>
      </w:r>
    </w:p>
    <w:p w14:paraId="491B565A" w14:textId="77777777" w:rsidR="00EF0ACF" w:rsidRPr="00603803" w:rsidRDefault="00EF0ACF" w:rsidP="00EF0ACF">
      <w:pPr>
        <w:pStyle w:val="NoSpacing"/>
      </w:pPr>
    </w:p>
    <w:p w14:paraId="1E3BF501" w14:textId="77777777" w:rsidR="00603803" w:rsidRDefault="00603803" w:rsidP="00EF0ACF">
      <w:pPr>
        <w:pStyle w:val="NoSpacing"/>
      </w:pPr>
      <w:r w:rsidRPr="00603803">
        <w:t>Throughout world history, men have dominated the narrative, and patriarchy has prevailed. Yet, God is a God of all people, regardless of their gender. Scripture displays women as wise teachers, leaders, organizers and prophets.</w:t>
      </w:r>
    </w:p>
    <w:p w14:paraId="1AB60597" w14:textId="77777777" w:rsidR="00EF0ACF" w:rsidRPr="00603803" w:rsidRDefault="00EF0ACF" w:rsidP="00EF0ACF">
      <w:pPr>
        <w:pStyle w:val="NoSpacing"/>
      </w:pPr>
    </w:p>
    <w:p w14:paraId="7D32DDAF" w14:textId="77777777" w:rsidR="00603803" w:rsidRDefault="00603803" w:rsidP="00EF0ACF">
      <w:pPr>
        <w:pStyle w:val="NoSpacing"/>
      </w:pPr>
      <w:r w:rsidRPr="00603803">
        <w:t>Individuals like Sarah, Rebecca, Rachel and Leah laid the foundation for servant leadership and faithful witness among the Israelites. Deborah, a judge, and Queen Esther modeled courage and conviction to do what was right amid great struggle and strife. Prophets Miriam and Huldah delivered the word of God to others and provided wisdom and insight to lead the world into redemption.</w:t>
      </w:r>
    </w:p>
    <w:p w14:paraId="4F5A6D80" w14:textId="77777777" w:rsidR="00EF0ACF" w:rsidRPr="00603803" w:rsidRDefault="00EF0ACF" w:rsidP="00EF0ACF">
      <w:pPr>
        <w:pStyle w:val="NoSpacing"/>
      </w:pPr>
    </w:p>
    <w:p w14:paraId="236F76DD" w14:textId="77777777" w:rsidR="00603803" w:rsidRDefault="00603803" w:rsidP="00EF0ACF">
      <w:pPr>
        <w:pStyle w:val="NoSpacing"/>
      </w:pPr>
      <w:r w:rsidRPr="00603803">
        <w:t>Today, women continue to serve the church and the world, following the call of the Spirit. Women serve as bishops, elders and deacons, deaconesses, lay leaders, teachers, missionaries and organizers. You will find women serving in positions across the United Methodist connection, leading ministries that serve marginalized communities and advocate for social change and equity for all of God’s children. Women will continue to shape the history of our faith as they show us a path toward peace, reconciliation and sacrificial love that unites and heals.</w:t>
      </w:r>
    </w:p>
    <w:p w14:paraId="1CC99CBC" w14:textId="77777777" w:rsidR="00EF0ACF" w:rsidRPr="00603803" w:rsidRDefault="00EF0ACF" w:rsidP="00EF0ACF">
      <w:pPr>
        <w:pStyle w:val="NoSpacing"/>
      </w:pPr>
    </w:p>
    <w:p w14:paraId="062FD288" w14:textId="77777777" w:rsidR="00603803" w:rsidRDefault="00603803" w:rsidP="00EF0ACF">
      <w:pPr>
        <w:pStyle w:val="NoSpacing"/>
      </w:pPr>
      <w:r w:rsidRPr="00603803">
        <w:t>On Women’s Ministry Sunday, we acknowledge and celebrate the wonderful ways that women live out their calls from God to make disciples of Jesus Christ for the transformation of the world. This special day is a perfect opportunity to display your generosity and thanksgiving.</w:t>
      </w:r>
    </w:p>
    <w:p w14:paraId="6133157D" w14:textId="77777777" w:rsidR="00EF0ACF" w:rsidRPr="00603803" w:rsidRDefault="00EF0ACF" w:rsidP="00EF0ACF">
      <w:pPr>
        <w:pStyle w:val="NoSpacing"/>
      </w:pPr>
    </w:p>
    <w:p w14:paraId="73AC6180" w14:textId="77777777" w:rsidR="00603803" w:rsidRDefault="00603803" w:rsidP="00EF0ACF">
      <w:pPr>
        <w:pStyle w:val="NoSpacing"/>
      </w:pPr>
      <w:r w:rsidRPr="00603803">
        <w:t>Your faithful giving to the World Service Fund supports agencies like United Women in Faith and the General Commission on the Status and Role of Women. Their work and programming continue to build world-changing leaders and support women as they contribute to the life of the church. Thank you for making a difference and believing in women!</w:t>
      </w:r>
    </w:p>
    <w:p w14:paraId="58C2C17D" w14:textId="77777777" w:rsidR="00EF0ACF" w:rsidRPr="00603803" w:rsidRDefault="00EF0ACF" w:rsidP="00EF0ACF">
      <w:pPr>
        <w:pStyle w:val="NoSpacing"/>
      </w:pPr>
    </w:p>
    <w:p w14:paraId="3725713F" w14:textId="77777777" w:rsidR="00603803" w:rsidRDefault="00603803" w:rsidP="00EF0ACF">
      <w:pPr>
        <w:pStyle w:val="NoSpacing"/>
      </w:pPr>
      <w:r w:rsidRPr="00603803">
        <w:rPr>
          <w:b/>
          <w:bCs/>
        </w:rPr>
        <w:t>Children’s Message</w:t>
      </w:r>
      <w:r w:rsidRPr="00603803">
        <w:br/>
        <w:t xml:space="preserve">Lots of comic books and movies tell stories of superheroes with extraordinary powers that they use to fight crime and keep their communities safe. Who can name their favorite </w:t>
      </w:r>
      <w:proofErr w:type="gramStart"/>
      <w:r w:rsidRPr="00603803">
        <w:t>super hero</w:t>
      </w:r>
      <w:proofErr w:type="gramEnd"/>
      <w:r w:rsidRPr="00603803">
        <w:t>? (Let children answer.)</w:t>
      </w:r>
    </w:p>
    <w:p w14:paraId="20D1735E" w14:textId="77777777" w:rsidR="00EF0ACF" w:rsidRPr="00603803" w:rsidRDefault="00EF0ACF" w:rsidP="00EF0ACF">
      <w:pPr>
        <w:pStyle w:val="NoSpacing"/>
      </w:pPr>
    </w:p>
    <w:p w14:paraId="32766092" w14:textId="77777777" w:rsidR="00603803" w:rsidRDefault="00603803" w:rsidP="00EF0ACF">
      <w:pPr>
        <w:pStyle w:val="NoSpacing"/>
      </w:pPr>
      <w:r w:rsidRPr="00603803">
        <w:t>They’re all rather incredible! Out of all the superheroes we named, how many are men and how many are women? (List examples of both.)</w:t>
      </w:r>
    </w:p>
    <w:p w14:paraId="25882854" w14:textId="77777777" w:rsidR="00EF0ACF" w:rsidRPr="00603803" w:rsidRDefault="00EF0ACF" w:rsidP="00EF0ACF">
      <w:pPr>
        <w:pStyle w:val="NoSpacing"/>
      </w:pPr>
    </w:p>
    <w:p w14:paraId="02637CFC" w14:textId="77777777" w:rsidR="00603803" w:rsidRDefault="00603803" w:rsidP="00EF0ACF">
      <w:pPr>
        <w:pStyle w:val="NoSpacing"/>
      </w:pPr>
      <w:r w:rsidRPr="00603803">
        <w:t>How about some heroes from the Bible? Can you name some men? How about women? (Let children answer.)</w:t>
      </w:r>
    </w:p>
    <w:p w14:paraId="0B00BF6E" w14:textId="77777777" w:rsidR="00EF0ACF" w:rsidRPr="00603803" w:rsidRDefault="00EF0ACF" w:rsidP="00EF0ACF">
      <w:pPr>
        <w:pStyle w:val="NoSpacing"/>
      </w:pPr>
    </w:p>
    <w:p w14:paraId="3DBE8F03" w14:textId="77777777" w:rsidR="00603803" w:rsidRPr="00603803" w:rsidRDefault="00603803" w:rsidP="00EF0ACF">
      <w:pPr>
        <w:pStyle w:val="NoSpacing"/>
      </w:pPr>
      <w:r w:rsidRPr="00603803">
        <w:t>Woman have been doing amazing things for a long time. Sarah helped build the nation of Israel. Hannah prayed with so much passion that God gave her a son, showing us why we should pray and have faith. Mary, the mother of Jesus, was chosen specially by God to give birth to Jesus because of her pure heart. Mary Magdalene had many problems but chose to believe in Jesus and became one of the first people to tell the world about Christ’s Resurrection!</w:t>
      </w:r>
    </w:p>
    <w:p w14:paraId="52813A29" w14:textId="77777777" w:rsidR="00603803" w:rsidRDefault="00603803" w:rsidP="00EF0ACF">
      <w:pPr>
        <w:pStyle w:val="NoSpacing"/>
      </w:pPr>
      <w:r w:rsidRPr="00603803">
        <w:lastRenderedPageBreak/>
        <w:t>These women changed the world as they knew it and helped connect people to God in new and wonderful ways. They set the example for us. Today women in our congregation and our denomination lead us as we try to do God’s will. (Give examples of female leaders in your church/conference.)</w:t>
      </w:r>
    </w:p>
    <w:p w14:paraId="7BE01DA2" w14:textId="77777777" w:rsidR="00EF0ACF" w:rsidRPr="00603803" w:rsidRDefault="00EF0ACF" w:rsidP="00EF0ACF">
      <w:pPr>
        <w:pStyle w:val="NoSpacing"/>
      </w:pPr>
    </w:p>
    <w:p w14:paraId="42A12018" w14:textId="77777777" w:rsidR="00603803" w:rsidRDefault="00603803" w:rsidP="00EF0ACF">
      <w:pPr>
        <w:pStyle w:val="NoSpacing"/>
      </w:pPr>
      <w:r w:rsidRPr="00603803">
        <w:t>Women are called to preach, teach and bring God’s word to people all over the world. Today is Women’s Ministry Sunday. We remember just how awesome the women like your sisters, moms, grandmas, aunts, cousins and others are and all the ways they serve God.</w:t>
      </w:r>
    </w:p>
    <w:p w14:paraId="5813E268" w14:textId="77777777" w:rsidR="00EF0ACF" w:rsidRPr="00603803" w:rsidRDefault="00EF0ACF" w:rsidP="00EF0ACF">
      <w:pPr>
        <w:pStyle w:val="NoSpacing"/>
      </w:pPr>
    </w:p>
    <w:p w14:paraId="3A591375" w14:textId="77777777" w:rsidR="00603803" w:rsidRDefault="00603803" w:rsidP="00EF0ACF">
      <w:pPr>
        <w:pStyle w:val="NoSpacing"/>
      </w:pPr>
      <w:r w:rsidRPr="00603803">
        <w:t>Prayer: God, thank you for the ways you call women to lead us and serve you. We are blessed by them and the many gifts they bring to the church. Amen.</w:t>
      </w:r>
    </w:p>
    <w:p w14:paraId="20A5C7B8" w14:textId="77777777" w:rsidR="00EF0ACF" w:rsidRPr="00603803" w:rsidRDefault="00EF0ACF" w:rsidP="00EF0ACF">
      <w:pPr>
        <w:pStyle w:val="NoSpacing"/>
      </w:pPr>
    </w:p>
    <w:p w14:paraId="064C4813" w14:textId="77777777" w:rsidR="00603803" w:rsidRDefault="00603803" w:rsidP="00EF0ACF">
      <w:pPr>
        <w:pStyle w:val="NoSpacing"/>
      </w:pPr>
      <w:r w:rsidRPr="00603803">
        <w:rPr>
          <w:b/>
          <w:bCs/>
        </w:rPr>
        <w:t>Offertory Prayer</w:t>
      </w:r>
      <w:r w:rsidRPr="00603803">
        <w:br/>
        <w:t>God of all creation, we praise you for your infinite goodness and the ways you have called women into service for you. Consecrate these gifts today that we might continue to encourage women leaders and strive for a church where all are seen as equal in your eyes. In Christ’s name, we pray. Amen.</w:t>
      </w:r>
    </w:p>
    <w:p w14:paraId="7668B7F6" w14:textId="77777777" w:rsidR="00EF0ACF" w:rsidRPr="00603803" w:rsidRDefault="00EF0ACF" w:rsidP="00EF0ACF">
      <w:pPr>
        <w:pStyle w:val="NoSpacing"/>
      </w:pPr>
    </w:p>
    <w:p w14:paraId="3775A8D7" w14:textId="77777777" w:rsidR="00603803" w:rsidRDefault="00603803" w:rsidP="00EF0ACF">
      <w:pPr>
        <w:pStyle w:val="NoSpacing"/>
      </w:pPr>
      <w:r w:rsidRPr="00603803">
        <w:rPr>
          <w:b/>
          <w:bCs/>
        </w:rPr>
        <w:t>From Discipleship Ministries</w:t>
      </w:r>
      <w:r w:rsidRPr="00603803">
        <w:br/>
        <w:t>Almighty and restoring God, we have been living through some difficult days, as churches and as individuals. We experience days when we rise, wondering if we will make it through one more day, whether the church will survive for another generation; and we feel like those dry bones in the valley. As we offer our tithes and offerings, help us to hear the word of hope the prophet shares, not just with our ears but also with our hearts. May it call us back to life and service, out of the graves of despair in which we have buried ourselves. In Christ’s holy name. Amen.</w:t>
      </w:r>
    </w:p>
    <w:p w14:paraId="31AE9E3E" w14:textId="77777777" w:rsidR="00EF0ACF" w:rsidRPr="00603803" w:rsidRDefault="00EF0ACF" w:rsidP="00EF0ACF">
      <w:pPr>
        <w:pStyle w:val="NoSpacing"/>
      </w:pPr>
    </w:p>
    <w:p w14:paraId="37DB12D4" w14:textId="77777777" w:rsidR="00603803" w:rsidRDefault="00603803" w:rsidP="00EF0ACF">
      <w:pPr>
        <w:pStyle w:val="NoSpacing"/>
      </w:pPr>
      <w:r w:rsidRPr="00603803">
        <w:rPr>
          <w:b/>
          <w:bCs/>
        </w:rPr>
        <w:t>Newsletter Nugget</w:t>
      </w:r>
      <w:r w:rsidRPr="00603803">
        <w:br/>
        <w:t>This Sunday, we will celebrate Women’s Ministry Sunday. Women are an integral part of the church, and they are called to share the good news with those who need to hear it.</w:t>
      </w:r>
    </w:p>
    <w:p w14:paraId="05B1B7D6" w14:textId="77777777" w:rsidR="00EF0ACF" w:rsidRPr="00603803" w:rsidRDefault="00EF0ACF" w:rsidP="00EF0ACF">
      <w:pPr>
        <w:pStyle w:val="NoSpacing"/>
      </w:pPr>
    </w:p>
    <w:p w14:paraId="6A6E16DF" w14:textId="77777777" w:rsidR="00603803" w:rsidRDefault="00603803" w:rsidP="00EF0ACF">
      <w:pPr>
        <w:pStyle w:val="NoSpacing"/>
      </w:pPr>
      <w:r w:rsidRPr="00603803">
        <w:t>Women have been influential throughout our Methodist history. They have been authorized to preach since 1787! Single women missionaries have been serving since the mid-1800s. The first ordination of a woman in Methodist history occurred in 1866. All along, women have fought for full inclusion in the life of the church, overcoming ordination bans and sexism.</w:t>
      </w:r>
    </w:p>
    <w:p w14:paraId="5811B54C" w14:textId="77777777" w:rsidR="00EF0ACF" w:rsidRPr="00603803" w:rsidRDefault="00EF0ACF" w:rsidP="00EF0ACF">
      <w:pPr>
        <w:pStyle w:val="NoSpacing"/>
      </w:pPr>
    </w:p>
    <w:p w14:paraId="1C704A45" w14:textId="77777777" w:rsidR="00603803" w:rsidRDefault="00603803" w:rsidP="00EF0ACF">
      <w:pPr>
        <w:pStyle w:val="NoSpacing"/>
      </w:pPr>
      <w:r w:rsidRPr="00603803">
        <w:t>We have come along way. Women now serve as bishops, clergy, deaconesses and missionaries, as well as strong lay leaders, helping to expand the ministry of the local church. All are faithful witnesses of the love of God displayed in Jesus Christ. They help to connect the church to the world and bring hope and healing.</w:t>
      </w:r>
    </w:p>
    <w:p w14:paraId="4E6B7FFE" w14:textId="77777777" w:rsidR="00EF0ACF" w:rsidRPr="00603803" w:rsidRDefault="00EF0ACF" w:rsidP="00EF0ACF">
      <w:pPr>
        <w:pStyle w:val="NoSpacing"/>
      </w:pPr>
    </w:p>
    <w:p w14:paraId="73B7B505" w14:textId="0D1A1CC7" w:rsidR="00603803" w:rsidRDefault="00603803" w:rsidP="00EF0ACF">
      <w:pPr>
        <w:pStyle w:val="NoSpacing"/>
      </w:pPr>
      <w:r w:rsidRPr="00603803">
        <w:t>Today, and every day, we give thanks for the women among us who share God’s grace in unique and beautiful ways. As we celebrate Women’s Ministry Sunday, your generosity and continued giving to the World Service Fund sustains vital women’s ministry across our denomination. Thank you!</w:t>
      </w:r>
    </w:p>
    <w:sectPr w:rsidR="00603803"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803"/>
    <w:rsid w:val="003C1EA6"/>
    <w:rsid w:val="00603803"/>
    <w:rsid w:val="006A3EFA"/>
    <w:rsid w:val="00777D6F"/>
    <w:rsid w:val="00EF0ACF"/>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59619"/>
  <w15:chartTrackingRefBased/>
  <w15:docId w15:val="{81DC678E-6939-4E43-AB0E-AB2C9031F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38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38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80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80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0380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0380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0380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0380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0380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8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38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380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380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0380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0380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0380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0380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0380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038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8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80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80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03803"/>
    <w:pPr>
      <w:spacing w:before="160"/>
      <w:jc w:val="center"/>
    </w:pPr>
    <w:rPr>
      <w:i/>
      <w:iCs/>
      <w:color w:val="404040" w:themeColor="text1" w:themeTint="BF"/>
    </w:rPr>
  </w:style>
  <w:style w:type="character" w:customStyle="1" w:styleId="QuoteChar">
    <w:name w:val="Quote Char"/>
    <w:basedOn w:val="DefaultParagraphFont"/>
    <w:link w:val="Quote"/>
    <w:uiPriority w:val="29"/>
    <w:rsid w:val="00603803"/>
    <w:rPr>
      <w:i/>
      <w:iCs/>
      <w:color w:val="404040" w:themeColor="text1" w:themeTint="BF"/>
    </w:rPr>
  </w:style>
  <w:style w:type="paragraph" w:styleId="ListParagraph">
    <w:name w:val="List Paragraph"/>
    <w:basedOn w:val="Normal"/>
    <w:uiPriority w:val="34"/>
    <w:qFormat/>
    <w:rsid w:val="00603803"/>
    <w:pPr>
      <w:ind w:left="720"/>
      <w:contextualSpacing/>
    </w:pPr>
  </w:style>
  <w:style w:type="character" w:styleId="IntenseEmphasis">
    <w:name w:val="Intense Emphasis"/>
    <w:basedOn w:val="DefaultParagraphFont"/>
    <w:uiPriority w:val="21"/>
    <w:qFormat/>
    <w:rsid w:val="00603803"/>
    <w:rPr>
      <w:i/>
      <w:iCs/>
      <w:color w:val="0F4761" w:themeColor="accent1" w:themeShade="BF"/>
    </w:rPr>
  </w:style>
  <w:style w:type="paragraph" w:styleId="IntenseQuote">
    <w:name w:val="Intense Quote"/>
    <w:basedOn w:val="Normal"/>
    <w:next w:val="Normal"/>
    <w:link w:val="IntenseQuoteChar"/>
    <w:uiPriority w:val="30"/>
    <w:qFormat/>
    <w:rsid w:val="006038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803"/>
    <w:rPr>
      <w:i/>
      <w:iCs/>
      <w:color w:val="0F4761" w:themeColor="accent1" w:themeShade="BF"/>
    </w:rPr>
  </w:style>
  <w:style w:type="character" w:styleId="IntenseReference">
    <w:name w:val="Intense Reference"/>
    <w:basedOn w:val="DefaultParagraphFont"/>
    <w:uiPriority w:val="32"/>
    <w:qFormat/>
    <w:rsid w:val="00603803"/>
    <w:rPr>
      <w:b/>
      <w:bCs/>
      <w:smallCaps/>
      <w:color w:val="0F4761" w:themeColor="accent1" w:themeShade="BF"/>
      <w:spacing w:val="5"/>
    </w:rPr>
  </w:style>
  <w:style w:type="character" w:styleId="Hyperlink">
    <w:name w:val="Hyperlink"/>
    <w:basedOn w:val="DefaultParagraphFont"/>
    <w:uiPriority w:val="99"/>
    <w:unhideWhenUsed/>
    <w:rsid w:val="00603803"/>
    <w:rPr>
      <w:color w:val="467886" w:themeColor="hyperlink"/>
      <w:u w:val="single"/>
    </w:rPr>
  </w:style>
  <w:style w:type="character" w:styleId="UnresolvedMention">
    <w:name w:val="Unresolved Mention"/>
    <w:basedOn w:val="DefaultParagraphFont"/>
    <w:uiPriority w:val="99"/>
    <w:semiHidden/>
    <w:unhideWhenUsed/>
    <w:rsid w:val="00603803"/>
    <w:rPr>
      <w:color w:val="605E5C"/>
      <w:shd w:val="clear" w:color="auto" w:fill="E1DFDD"/>
    </w:rPr>
  </w:style>
  <w:style w:type="paragraph" w:styleId="NoSpacing">
    <w:name w:val="No Spacing"/>
    <w:uiPriority w:val="1"/>
    <w:qFormat/>
    <w:rsid w:val="00EF0A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news.org/en/news/church-helps-displaced-central-africans-living-in-congo" TargetMode="External"/><Relationship Id="rId3" Type="http://schemas.openxmlformats.org/officeDocument/2006/relationships/webSettings" Target="webSettings.xml"/><Relationship Id="rId7" Type="http://schemas.openxmlformats.org/officeDocument/2006/relationships/hyperlink" Target="https://umcmission.org/news-statements/new-umcor-grant-to-mines-advisory-group-will-help-ukrainians-deal-with-threat-of-landmin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ichiganumc.org/grants-strengthen-relief-in-gaylord-detroit/" TargetMode="External"/><Relationship Id="rId5" Type="http://schemas.openxmlformats.org/officeDocument/2006/relationships/hyperlink" Target="https://umcmission.org/news-statements/umcor-helps-local-partners-respond-to-hurricane-ian/" TargetMode="External"/><Relationship Id="rId10" Type="http://schemas.openxmlformats.org/officeDocument/2006/relationships/theme" Target="theme/theme1.xml"/><Relationship Id="rId4" Type="http://schemas.openxmlformats.org/officeDocument/2006/relationships/hyperlink" Target="https://umcdmc.org/worship/disability-awareness-sunday-faqs-2/"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3588</Words>
  <Characters>20456</Characters>
  <Application>Microsoft Office Word</Application>
  <DocSecurity>0</DocSecurity>
  <Lines>170</Lines>
  <Paragraphs>47</Paragraphs>
  <ScaleCrop>false</ScaleCrop>
  <Company/>
  <LinksUpToDate>false</LinksUpToDate>
  <CharactersWithSpaces>23997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2</cp:revision>
  <dcterms:created xsi:type="dcterms:W3CDTF">2025-10-24T16:33:00Z</dcterms:created>
  <dcterms:modified xsi:type="dcterms:W3CDTF">2025-10-29T15:55:00Z</dcterms:modified>
</cp:coreProperties>
</file>